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40"/>
        <w:gridCol w:w="1871"/>
        <w:gridCol w:w="1573"/>
        <w:gridCol w:w="1040"/>
        <w:gridCol w:w="2107"/>
        <w:gridCol w:w="877"/>
      </w:tblGrid>
      <w:tr w:rsidR="00CE7180" w:rsidRPr="00CE7180" w14:paraId="44E4D8E7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671C548F" w14:textId="2A4F7085" w:rsidR="00CE7180" w:rsidRPr="000676D0" w:rsidRDefault="00CE7180" w:rsidP="00CE7180">
            <w:pPr>
              <w:jc w:val="center"/>
              <w:rPr>
                <w:color w:val="FFFFFF" w:themeColor="background1"/>
              </w:rPr>
            </w:pPr>
            <w:r w:rsidRPr="00AE50C2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8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>
              <w:rPr>
                <w:color w:val="FFFFFF" w:themeColor="background1"/>
              </w:rPr>
              <w:t> (Timetable of 18</w:t>
            </w:r>
            <w:r w:rsidRPr="00AE50C2">
              <w:rPr>
                <w:color w:val="FFFFFF" w:themeColor="background1"/>
              </w:rPr>
              <w:t>)</w:t>
            </w:r>
          </w:p>
        </w:tc>
      </w:tr>
      <w:tr w:rsidR="00CE7180" w:rsidRPr="00CE7180" w14:paraId="6265DF8C" w14:textId="77777777" w:rsidTr="00CE7180">
        <w:trPr>
          <w:jc w:val="center"/>
        </w:trPr>
        <w:tc>
          <w:tcPr>
            <w:tcW w:w="0" w:type="auto"/>
            <w:gridSpan w:val="6"/>
            <w:vAlign w:val="center"/>
          </w:tcPr>
          <w:p w14:paraId="626145C8" w14:textId="48BEF601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①：</w:t>
            </w:r>
            <w:r>
              <w:rPr>
                <w:rFonts w:hint="eastAsia"/>
              </w:rPr>
              <w:t>終點站為</w:t>
            </w:r>
            <w:r w:rsidRPr="00CE7180">
              <w:rPr>
                <w:rFonts w:hint="eastAsia"/>
              </w:rPr>
              <w:t>臺灣歷史博物館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erminal Stop</w:t>
            </w:r>
            <w:r>
              <w:rPr>
                <w:rFonts w:hint="eastAsia"/>
              </w:rPr>
              <w:t xml:space="preserve">: </w:t>
            </w:r>
            <w:r w:rsidRPr="00CE7180">
              <w:t>Na</w:t>
            </w:r>
            <w:r>
              <w:t>tional Museum of Taiwan History</w:t>
            </w:r>
          </w:p>
          <w:p w14:paraId="11C8E832" w14:textId="77777777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②：繞駛北安路</w:t>
            </w:r>
            <w:r>
              <w:rPr>
                <w:rFonts w:hint="eastAsia"/>
              </w:rPr>
              <w:t xml:space="preserve"> </w:t>
            </w:r>
            <w:r w:rsidRPr="00CE7180">
              <w:t>Via Bei</w:t>
            </w:r>
            <w:r>
              <w:t>’</w:t>
            </w:r>
            <w:r w:rsidRPr="00CE7180">
              <w:t>an Rd.</w:t>
            </w:r>
          </w:p>
          <w:p w14:paraId="6E362F67" w14:textId="77777777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③：起點站為國民路</w:t>
            </w:r>
            <w:r w:rsidRPr="00CE7180">
              <w:t xml:space="preserve"> Departure Stop: Guomin Rd.</w:t>
            </w:r>
          </w:p>
          <w:p w14:paraId="40439502" w14:textId="77777777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④：起點站為國民路；</w:t>
            </w:r>
            <w:r>
              <w:rPr>
                <w:rFonts w:hint="eastAsia"/>
              </w:rPr>
              <w:t>終點站為</w:t>
            </w:r>
            <w:r w:rsidRPr="00CE7180">
              <w:rPr>
                <w:rFonts w:hint="eastAsia"/>
              </w:rPr>
              <w:t>臺灣歷史博物館</w:t>
            </w:r>
          </w:p>
          <w:p w14:paraId="713A3DE8" w14:textId="2151D07B" w:rsidR="00CE7180" w:rsidRPr="00CE7180" w:rsidRDefault="00CE7180" w:rsidP="00CE7180">
            <w:pPr>
              <w:jc w:val="both"/>
            </w:pPr>
            <w:r>
              <w:rPr>
                <w:rFonts w:hint="eastAsia"/>
              </w:rPr>
              <w:t xml:space="preserve">    </w:t>
            </w:r>
            <w:r w:rsidRPr="00CE7180">
              <w:t xml:space="preserve">Departure Stop: Guomin Rd.; </w:t>
            </w:r>
            <w:r>
              <w:rPr>
                <w:rFonts w:hint="eastAsia"/>
              </w:rPr>
              <w:t>T</w:t>
            </w:r>
            <w:r>
              <w:t>erminal Stop</w:t>
            </w:r>
            <w:r>
              <w:rPr>
                <w:rFonts w:hint="eastAsia"/>
              </w:rPr>
              <w:t xml:space="preserve">: </w:t>
            </w:r>
            <w:r w:rsidRPr="00CE7180">
              <w:t>National Museum of Taiwan History</w:t>
            </w:r>
          </w:p>
        </w:tc>
      </w:tr>
      <w:tr w:rsidR="00CE7180" w:rsidRPr="00CE7180" w14:paraId="42E8F941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7E8FF137" w14:textId="756FE690" w:rsidR="00CE7180" w:rsidRDefault="00CE7180" w:rsidP="00CE7180">
            <w:pPr>
              <w:jc w:val="center"/>
            </w:pPr>
            <w:r w:rsidRPr="00CE718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E7180">
              <w:rPr>
                <w:rFonts w:hint="eastAsia"/>
              </w:rPr>
              <w:t>塭南里、臺灣歷史博物館</w:t>
            </w:r>
          </w:p>
          <w:p w14:paraId="1452ADFA" w14:textId="3820D7F0" w:rsidR="00CE7180" w:rsidRPr="00CE7180" w:rsidRDefault="00CE7180" w:rsidP="00CE7180">
            <w:pPr>
              <w:jc w:val="center"/>
            </w:pPr>
            <w:r>
              <w:rPr>
                <w:rFonts w:hint="eastAsia"/>
              </w:rPr>
              <w:t>For Wunnan V</w:t>
            </w:r>
            <w:r w:rsidRPr="00CE7180">
              <w:rPr>
                <w:rFonts w:hint="eastAsia"/>
              </w:rPr>
              <w:t>i</w:t>
            </w:r>
            <w:r>
              <w:t>llage</w:t>
            </w:r>
            <w:r w:rsidRPr="00CE7180">
              <w:rPr>
                <w:rFonts w:hint="eastAsia"/>
              </w:rPr>
              <w:t>, National Museum of Taiwan History</w:t>
            </w:r>
          </w:p>
        </w:tc>
      </w:tr>
      <w:tr w:rsidR="00CE7180" w:rsidRPr="00CE7180" w14:paraId="3EFB695E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5AB7B30F" w14:textId="77777777" w:rsidR="00CE7180" w:rsidRDefault="00CE7180" w:rsidP="00CE7180">
            <w:pPr>
              <w:jc w:val="center"/>
            </w:pPr>
            <w:r w:rsidRPr="00CE7180">
              <w:t>國民路</w:t>
            </w:r>
          </w:p>
          <w:p w14:paraId="214AE892" w14:textId="165112BB" w:rsidR="00CE7180" w:rsidRPr="00CE7180" w:rsidRDefault="00CE7180" w:rsidP="00CE7180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C479B66" w14:textId="77777777" w:rsidR="00CE0F51" w:rsidRDefault="00CE0F51" w:rsidP="00CE7180">
            <w:pPr>
              <w:jc w:val="center"/>
            </w:pPr>
            <w:r>
              <w:t>西門健康</w:t>
            </w:r>
          </w:p>
          <w:p w14:paraId="51C8DC37" w14:textId="722164B4" w:rsidR="00CE7180" w:rsidRPr="00CE7180" w:rsidRDefault="00CE0F51" w:rsidP="00CE0F51">
            <w:pPr>
              <w:jc w:val="center"/>
            </w:pPr>
            <w:r>
              <w:t>立體停車場</w:t>
            </w:r>
            <w:r w:rsidR="00CE7180">
              <w:rPr>
                <w:rFonts w:hint="eastAsia"/>
              </w:rPr>
              <w:t>(</w:t>
            </w:r>
            <w:r w:rsidR="00CE7180">
              <w:t>2</w:t>
            </w:r>
            <w:r w:rsidR="00CE718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B3705EB" w14:textId="77777777" w:rsidR="00CE7180" w:rsidRDefault="00CE7180" w:rsidP="00CE7180">
            <w:pPr>
              <w:jc w:val="center"/>
            </w:pPr>
            <w:r w:rsidRPr="00CE7180">
              <w:t>臺南火車站</w:t>
            </w:r>
          </w:p>
          <w:p w14:paraId="21B50625" w14:textId="74965310" w:rsidR="00CE7180" w:rsidRPr="00CE7180" w:rsidRDefault="00CE7180" w:rsidP="00CE7180">
            <w:pPr>
              <w:jc w:val="center"/>
            </w:pPr>
            <w:r w:rsidRPr="00CE7180">
              <w:t>(</w:t>
            </w:r>
            <w:r w:rsidRPr="00CE7180">
              <w:t>南站</w:t>
            </w:r>
            <w:r w:rsidRPr="00CE7180">
              <w:t>)</w:t>
            </w:r>
            <w:r>
              <w:t>(3)</w:t>
            </w:r>
          </w:p>
        </w:tc>
        <w:tc>
          <w:tcPr>
            <w:tcW w:w="0" w:type="auto"/>
            <w:vAlign w:val="center"/>
          </w:tcPr>
          <w:p w14:paraId="0D0EB5A8" w14:textId="77777777" w:rsidR="00CE7180" w:rsidRDefault="00CE7180" w:rsidP="00CE7180">
            <w:pPr>
              <w:jc w:val="center"/>
            </w:pPr>
            <w:r w:rsidRPr="00CE7180">
              <w:t>塭南里</w:t>
            </w:r>
          </w:p>
          <w:p w14:paraId="7748B4A0" w14:textId="3D890065" w:rsidR="00CE7180" w:rsidRPr="00CE7180" w:rsidRDefault="00CE7180" w:rsidP="00CE7180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487180B" w14:textId="77777777" w:rsidR="00CE7180" w:rsidRDefault="00CE7180" w:rsidP="00CE7180">
            <w:pPr>
              <w:jc w:val="center"/>
            </w:pPr>
            <w:r w:rsidRPr="00CE7180">
              <w:rPr>
                <w:rFonts w:hint="eastAsia"/>
              </w:rPr>
              <w:t>臺灣歷史博物館</w:t>
            </w:r>
          </w:p>
          <w:p w14:paraId="3B466393" w14:textId="0EBDFC2E" w:rsidR="00CE7180" w:rsidRPr="00CE7180" w:rsidRDefault="00CE7180" w:rsidP="00CE7180">
            <w:pPr>
              <w:jc w:val="center"/>
            </w:pPr>
            <w:r w:rsidRPr="00CE7180">
              <w:rPr>
                <w:rFonts w:hint="eastAsia"/>
              </w:rPr>
              <w:t>(</w:t>
            </w:r>
            <w:r w:rsidRPr="00CE7180">
              <w:rPr>
                <w:rFonts w:hint="eastAsia"/>
              </w:rPr>
              <w:t>慶和路</w:t>
            </w:r>
            <w:r w:rsidRPr="00CE7180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19DFE" w14:textId="77777777" w:rsidR="00CE7180" w:rsidRDefault="00CE7180" w:rsidP="00CE7180">
            <w:pPr>
              <w:jc w:val="center"/>
            </w:pPr>
            <w:r w:rsidRPr="00CE7180">
              <w:t>備註</w:t>
            </w:r>
          </w:p>
          <w:p w14:paraId="38B97CF4" w14:textId="1314CA52" w:rsidR="00CE7180" w:rsidRPr="00CE7180" w:rsidRDefault="00A4315A" w:rsidP="00CE7180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E0F51" w:rsidRPr="00CE7180" w14:paraId="115D2F3B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5FFF95" w14:textId="5A7A9D25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2FDCD085" w14:textId="6184D436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45384C8B" w14:textId="5D8A6170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7FA8750A" w14:textId="5A2A2CC3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vAlign w:val="center"/>
          </w:tcPr>
          <w:p w14:paraId="7C9F0B52" w14:textId="75A08131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BDD3C40" w14:textId="6E77990A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③</w:t>
            </w:r>
          </w:p>
        </w:tc>
      </w:tr>
      <w:tr w:rsidR="00CE0F51" w:rsidRPr="00CE7180" w14:paraId="3E84D2EB" w14:textId="77777777" w:rsidTr="00E0425E">
        <w:trPr>
          <w:jc w:val="center"/>
        </w:trPr>
        <w:tc>
          <w:tcPr>
            <w:tcW w:w="0" w:type="auto"/>
            <w:hideMark/>
          </w:tcPr>
          <w:p w14:paraId="2469F929" w14:textId="1F73A97C" w:rsidR="00CE0F51" w:rsidRPr="00CE7180" w:rsidRDefault="00CE0F51" w:rsidP="00CE0F51">
            <w:pPr>
              <w:jc w:val="center"/>
            </w:pPr>
            <w:r w:rsidRPr="00E131C7">
              <w:t>─</w:t>
            </w:r>
          </w:p>
        </w:tc>
        <w:tc>
          <w:tcPr>
            <w:tcW w:w="0" w:type="auto"/>
            <w:vAlign w:val="center"/>
            <w:hideMark/>
          </w:tcPr>
          <w:p w14:paraId="10886F8A" w14:textId="014E20B5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5D2BCC36" w14:textId="7543D6B3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2E78FB8A" w14:textId="7B57A7FF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07:45</w:t>
            </w:r>
          </w:p>
        </w:tc>
        <w:tc>
          <w:tcPr>
            <w:tcW w:w="0" w:type="auto"/>
            <w:vAlign w:val="center"/>
          </w:tcPr>
          <w:p w14:paraId="72569600" w14:textId="6377AD74" w:rsidR="00CE0F51" w:rsidRPr="00CE7180" w:rsidRDefault="00CE0F51" w:rsidP="00CE0F51">
            <w:pPr>
              <w:jc w:val="center"/>
            </w:pPr>
            <w:r w:rsidRPr="00CE7180">
              <w:t>07</w:t>
            </w:r>
            <w:r>
              <w:t>:</w:t>
            </w:r>
            <w:r w:rsidRPr="00CE7180">
              <w:t>55</w:t>
            </w:r>
          </w:p>
        </w:tc>
        <w:tc>
          <w:tcPr>
            <w:tcW w:w="0" w:type="auto"/>
            <w:vAlign w:val="center"/>
            <w:hideMark/>
          </w:tcPr>
          <w:p w14:paraId="74460D9A" w14:textId="603EE115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13EA5FE4" w14:textId="77777777" w:rsidTr="00E0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136FCF47" w14:textId="472FFA70" w:rsidR="00CE0F51" w:rsidRPr="00CE7180" w:rsidRDefault="00CE0F51" w:rsidP="00CE0F51">
            <w:pPr>
              <w:jc w:val="center"/>
            </w:pPr>
            <w:r w:rsidRPr="00E131C7">
              <w:t>─</w:t>
            </w:r>
          </w:p>
        </w:tc>
        <w:tc>
          <w:tcPr>
            <w:tcW w:w="0" w:type="auto"/>
            <w:vAlign w:val="center"/>
            <w:hideMark/>
          </w:tcPr>
          <w:p w14:paraId="436F937C" w14:textId="0D1AEE78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2A79DAD5" w14:textId="4487F87E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015F20DC" w14:textId="3FA932AE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08:10</w:t>
            </w:r>
          </w:p>
        </w:tc>
        <w:tc>
          <w:tcPr>
            <w:tcW w:w="0" w:type="auto"/>
            <w:vAlign w:val="center"/>
          </w:tcPr>
          <w:p w14:paraId="397C5B6F" w14:textId="2674C409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FCCEE9A" w14:textId="087B685B" w:rsidR="00CE0F51" w:rsidRPr="00CE7180" w:rsidRDefault="00CE0F51" w:rsidP="00CE0F51">
            <w:pPr>
              <w:jc w:val="center"/>
            </w:pPr>
          </w:p>
        </w:tc>
      </w:tr>
      <w:tr w:rsidR="00CE0F51" w:rsidRPr="00CE7180" w14:paraId="12000ED9" w14:textId="77777777" w:rsidTr="00E0425E">
        <w:trPr>
          <w:jc w:val="center"/>
        </w:trPr>
        <w:tc>
          <w:tcPr>
            <w:tcW w:w="0" w:type="auto"/>
            <w:hideMark/>
          </w:tcPr>
          <w:p w14:paraId="7E31C85F" w14:textId="30A436EC" w:rsidR="00CE0F51" w:rsidRPr="00CE7180" w:rsidRDefault="00CE0F51" w:rsidP="00CE0F51">
            <w:pPr>
              <w:jc w:val="center"/>
            </w:pPr>
            <w:r w:rsidRPr="00E131C7">
              <w:t>─</w:t>
            </w:r>
          </w:p>
        </w:tc>
        <w:tc>
          <w:tcPr>
            <w:tcW w:w="0" w:type="auto"/>
            <w:vAlign w:val="center"/>
            <w:hideMark/>
          </w:tcPr>
          <w:p w14:paraId="56E0EBFB" w14:textId="0FE511D1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DC9E59C" w14:textId="4C6A3221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2A0C9E07" w14:textId="6FC4C631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08:40</w:t>
            </w:r>
          </w:p>
        </w:tc>
        <w:tc>
          <w:tcPr>
            <w:tcW w:w="0" w:type="auto"/>
            <w:vAlign w:val="center"/>
          </w:tcPr>
          <w:p w14:paraId="41173C33" w14:textId="62DCA8FE" w:rsidR="00CE0F51" w:rsidRPr="00CE7180" w:rsidRDefault="00CE0F51" w:rsidP="00CE0F51">
            <w:pPr>
              <w:jc w:val="center"/>
            </w:pPr>
            <w:r w:rsidRPr="00CE7180">
              <w:t>08</w:t>
            </w:r>
            <w:r>
              <w:t>:</w:t>
            </w:r>
            <w:r>
              <w:rPr>
                <w:rFonts w:hint="eastAsia"/>
              </w:rPr>
              <w:t>5</w:t>
            </w:r>
            <w:r w:rsidRPr="00CE7180">
              <w:t>0</w:t>
            </w:r>
          </w:p>
        </w:tc>
        <w:tc>
          <w:tcPr>
            <w:tcW w:w="0" w:type="auto"/>
            <w:vAlign w:val="center"/>
            <w:hideMark/>
          </w:tcPr>
          <w:p w14:paraId="157A5AF4" w14:textId="2DB9C874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037B7AE0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DC1693" w14:textId="4A8926BF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035AE64A" w14:textId="415DB34E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5141530A" w14:textId="21F07704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72593E4E" w14:textId="33AADA1A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09:20</w:t>
            </w:r>
          </w:p>
        </w:tc>
        <w:tc>
          <w:tcPr>
            <w:tcW w:w="0" w:type="auto"/>
            <w:vAlign w:val="center"/>
          </w:tcPr>
          <w:p w14:paraId="64B82BBF" w14:textId="28E08061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21B7C46" w14:textId="42F3C0D6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③</w:t>
            </w:r>
          </w:p>
        </w:tc>
      </w:tr>
      <w:tr w:rsidR="00CE0F51" w:rsidRPr="00CE7180" w14:paraId="44E93AA3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441EBA9C" w14:textId="5B71F081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9E9C3D1" w14:textId="7A6EDF78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480A1E43" w14:textId="67C1137F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</w:tcPr>
          <w:p w14:paraId="461890D7" w14:textId="42E9B9DE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09:50</w:t>
            </w:r>
          </w:p>
        </w:tc>
        <w:tc>
          <w:tcPr>
            <w:tcW w:w="0" w:type="auto"/>
            <w:vAlign w:val="center"/>
          </w:tcPr>
          <w:p w14:paraId="377968FD" w14:textId="567A217D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737DB6A" w14:textId="08733082" w:rsidR="00CE0F51" w:rsidRPr="00CE7180" w:rsidRDefault="00CE0F51" w:rsidP="00CE0F51">
            <w:pPr>
              <w:jc w:val="center"/>
            </w:pPr>
          </w:p>
        </w:tc>
      </w:tr>
      <w:tr w:rsidR="00CE0F51" w:rsidRPr="00CE7180" w14:paraId="4DFD517E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B22D23" w14:textId="642A1E2F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587A5F1F" w14:textId="05A4373C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69A00612" w14:textId="5CBA9742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4CDAFF9B" w14:textId="73EF971C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10:40</w:t>
            </w:r>
          </w:p>
        </w:tc>
        <w:tc>
          <w:tcPr>
            <w:tcW w:w="0" w:type="auto"/>
            <w:vAlign w:val="center"/>
          </w:tcPr>
          <w:p w14:paraId="088CA864" w14:textId="3C537C5F" w:rsidR="00CE0F51" w:rsidRPr="00CE7180" w:rsidRDefault="00CE0F51" w:rsidP="00CE0F51">
            <w:pPr>
              <w:jc w:val="center"/>
            </w:pPr>
            <w:r w:rsidRPr="00CE7180">
              <w:t>10</w:t>
            </w:r>
            <w:r>
              <w:t>:</w:t>
            </w:r>
            <w:r>
              <w:rPr>
                <w:rFonts w:hint="eastAsia"/>
              </w:rPr>
              <w:t>5</w:t>
            </w:r>
            <w:r w:rsidRPr="00CE7180">
              <w:t>0</w:t>
            </w:r>
          </w:p>
        </w:tc>
        <w:tc>
          <w:tcPr>
            <w:tcW w:w="0" w:type="auto"/>
            <w:vAlign w:val="center"/>
            <w:hideMark/>
          </w:tcPr>
          <w:p w14:paraId="3B15CA43" w14:textId="643FCA7C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④</w:t>
            </w:r>
          </w:p>
        </w:tc>
      </w:tr>
      <w:tr w:rsidR="00CE0F51" w:rsidRPr="00CE7180" w14:paraId="49B79A0F" w14:textId="77777777" w:rsidTr="00B03C53">
        <w:trPr>
          <w:jc w:val="center"/>
        </w:trPr>
        <w:tc>
          <w:tcPr>
            <w:tcW w:w="0" w:type="auto"/>
            <w:hideMark/>
          </w:tcPr>
          <w:p w14:paraId="5C5B127B" w14:textId="6A87B656" w:rsidR="00CE0F51" w:rsidRPr="00CE7180" w:rsidRDefault="00CE0F51" w:rsidP="00CE0F51">
            <w:pPr>
              <w:jc w:val="center"/>
            </w:pPr>
            <w:r w:rsidRPr="00193231">
              <w:t>─</w:t>
            </w:r>
          </w:p>
        </w:tc>
        <w:tc>
          <w:tcPr>
            <w:tcW w:w="0" w:type="auto"/>
            <w:vAlign w:val="center"/>
            <w:hideMark/>
          </w:tcPr>
          <w:p w14:paraId="2CE0D91E" w14:textId="19670859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8F624F8" w14:textId="4DF20AC8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76B1EB3F" w14:textId="0FF1B28A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10:50</w:t>
            </w:r>
          </w:p>
        </w:tc>
        <w:tc>
          <w:tcPr>
            <w:tcW w:w="0" w:type="auto"/>
            <w:vAlign w:val="center"/>
          </w:tcPr>
          <w:p w14:paraId="229AC766" w14:textId="53BAE0C2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5F52C77" w14:textId="1724B7F5" w:rsidR="00CE0F51" w:rsidRPr="00CE7180" w:rsidRDefault="00CE0F51" w:rsidP="00CE0F51">
            <w:pPr>
              <w:jc w:val="center"/>
            </w:pPr>
          </w:p>
        </w:tc>
      </w:tr>
      <w:tr w:rsidR="00CE0F51" w:rsidRPr="00CE7180" w14:paraId="2EB4FA05" w14:textId="77777777" w:rsidTr="00B03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45442D4" w14:textId="6979D739" w:rsidR="00CE0F51" w:rsidRPr="00CE7180" w:rsidRDefault="00CE0F51" w:rsidP="00CE0F51">
            <w:pPr>
              <w:jc w:val="center"/>
            </w:pPr>
            <w:r w:rsidRPr="00193231">
              <w:t>─</w:t>
            </w:r>
          </w:p>
        </w:tc>
        <w:tc>
          <w:tcPr>
            <w:tcW w:w="0" w:type="auto"/>
            <w:vAlign w:val="center"/>
            <w:hideMark/>
          </w:tcPr>
          <w:p w14:paraId="2F9484ED" w14:textId="046B897F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6FBC3DA1" w14:textId="3D06EF78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0946CE7D" w14:textId="2F4C00A9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11:20</w:t>
            </w:r>
          </w:p>
        </w:tc>
        <w:tc>
          <w:tcPr>
            <w:tcW w:w="0" w:type="auto"/>
            <w:vAlign w:val="center"/>
          </w:tcPr>
          <w:p w14:paraId="7C6C566A" w14:textId="529919E7" w:rsidR="00CE0F51" w:rsidRPr="00CE7180" w:rsidRDefault="00CE0F51" w:rsidP="00CE0F51">
            <w:pPr>
              <w:jc w:val="center"/>
            </w:pPr>
            <w:r w:rsidRPr="00CE7180">
              <w:t>11</w:t>
            </w:r>
            <w:r>
              <w:t>:</w:t>
            </w:r>
            <w:r w:rsidRPr="00CE7180">
              <w:t>30</w:t>
            </w:r>
          </w:p>
        </w:tc>
        <w:tc>
          <w:tcPr>
            <w:tcW w:w="0" w:type="auto"/>
            <w:vAlign w:val="center"/>
            <w:hideMark/>
          </w:tcPr>
          <w:p w14:paraId="239538E9" w14:textId="6C3989EF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59169982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3E0D3087" w14:textId="623842FA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1B0B8CD4" w14:textId="5DBC52D1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25265611" w14:textId="5B624AD1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</w:tcPr>
          <w:p w14:paraId="166C0486" w14:textId="620EBFCD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12:05</w:t>
            </w:r>
          </w:p>
        </w:tc>
        <w:tc>
          <w:tcPr>
            <w:tcW w:w="0" w:type="auto"/>
            <w:vAlign w:val="center"/>
          </w:tcPr>
          <w:p w14:paraId="48F63B7B" w14:textId="0A3B9128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AC094BB" w14:textId="6CC5B5CC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③</w:t>
            </w:r>
          </w:p>
        </w:tc>
      </w:tr>
      <w:tr w:rsidR="00CE0F51" w:rsidRPr="00CE7180" w14:paraId="43DD116C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8FA651" w14:textId="128AC5AB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43EC32B0" w14:textId="25435934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57616BCB" w14:textId="632ED142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32F19744" w14:textId="57BBFB5B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13:05</w:t>
            </w:r>
          </w:p>
        </w:tc>
        <w:tc>
          <w:tcPr>
            <w:tcW w:w="0" w:type="auto"/>
            <w:vAlign w:val="center"/>
          </w:tcPr>
          <w:p w14:paraId="7944D68E" w14:textId="540086F6" w:rsidR="00CE0F51" w:rsidRPr="00CE7180" w:rsidRDefault="00CE0F51" w:rsidP="00CE0F51">
            <w:pPr>
              <w:jc w:val="center"/>
            </w:pPr>
            <w:r w:rsidRPr="00CE7180"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F712D20" w14:textId="626F7B54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74C3E2D5" w14:textId="77777777" w:rsidTr="0049589F">
        <w:trPr>
          <w:jc w:val="center"/>
        </w:trPr>
        <w:tc>
          <w:tcPr>
            <w:tcW w:w="0" w:type="auto"/>
            <w:hideMark/>
          </w:tcPr>
          <w:p w14:paraId="6F95D9A5" w14:textId="4085E8BD" w:rsidR="00CE0F51" w:rsidRPr="00CE7180" w:rsidRDefault="00CE0F51" w:rsidP="00CE0F51">
            <w:pPr>
              <w:jc w:val="center"/>
            </w:pPr>
            <w:r w:rsidRPr="00156571">
              <w:t>─</w:t>
            </w:r>
          </w:p>
        </w:tc>
        <w:tc>
          <w:tcPr>
            <w:tcW w:w="0" w:type="auto"/>
            <w:vAlign w:val="center"/>
            <w:hideMark/>
          </w:tcPr>
          <w:p w14:paraId="62CB6F39" w14:textId="750E127E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3176C748" w14:textId="67360D96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3D16AC07" w14:textId="54E64827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13:30</w:t>
            </w:r>
          </w:p>
        </w:tc>
        <w:tc>
          <w:tcPr>
            <w:tcW w:w="0" w:type="auto"/>
            <w:vAlign w:val="center"/>
          </w:tcPr>
          <w:p w14:paraId="29D26681" w14:textId="6BB36343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4C7EC60" w14:textId="57BD551B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③</w:t>
            </w:r>
          </w:p>
        </w:tc>
      </w:tr>
      <w:tr w:rsidR="00CE0F51" w:rsidRPr="00CE7180" w14:paraId="01B483C2" w14:textId="77777777" w:rsidTr="0049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0D8A27A3" w14:textId="33727F63" w:rsidR="00CE0F51" w:rsidRPr="00CE7180" w:rsidRDefault="00CE0F51" w:rsidP="00CE0F51">
            <w:pPr>
              <w:jc w:val="center"/>
            </w:pPr>
            <w:r w:rsidRPr="00156571">
              <w:t>─</w:t>
            </w:r>
          </w:p>
        </w:tc>
        <w:tc>
          <w:tcPr>
            <w:tcW w:w="0" w:type="auto"/>
            <w:vAlign w:val="center"/>
            <w:hideMark/>
          </w:tcPr>
          <w:p w14:paraId="081F53B6" w14:textId="0DEF8454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34DB2923" w14:textId="776757AC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</w:tcPr>
          <w:p w14:paraId="00E4E5CF" w14:textId="1D39F961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14:05</w:t>
            </w:r>
          </w:p>
        </w:tc>
        <w:tc>
          <w:tcPr>
            <w:tcW w:w="0" w:type="auto"/>
            <w:vAlign w:val="center"/>
          </w:tcPr>
          <w:p w14:paraId="6850F2AA" w14:textId="205AF9AC" w:rsidR="00CE0F51" w:rsidRPr="00CE7180" w:rsidRDefault="00CE0F51" w:rsidP="00CE0F51">
            <w:pPr>
              <w:jc w:val="center"/>
            </w:pPr>
            <w:r w:rsidRPr="00CE7180"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6C5EA25" w14:textId="1609BAD6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49ABD92E" w14:textId="77777777" w:rsidTr="0049589F">
        <w:trPr>
          <w:jc w:val="center"/>
        </w:trPr>
        <w:tc>
          <w:tcPr>
            <w:tcW w:w="0" w:type="auto"/>
            <w:hideMark/>
          </w:tcPr>
          <w:p w14:paraId="03F6FADD" w14:textId="3DF3F979" w:rsidR="00CE0F51" w:rsidRPr="00CE7180" w:rsidRDefault="00CE0F51" w:rsidP="00CE0F51">
            <w:pPr>
              <w:jc w:val="center"/>
            </w:pPr>
            <w:r w:rsidRPr="00156571">
              <w:t>─</w:t>
            </w:r>
          </w:p>
        </w:tc>
        <w:tc>
          <w:tcPr>
            <w:tcW w:w="0" w:type="auto"/>
            <w:vAlign w:val="center"/>
            <w:hideMark/>
          </w:tcPr>
          <w:p w14:paraId="3502A40D" w14:textId="5A75A5FE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415C6503" w14:textId="0A3BF987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63F56D0C" w14:textId="0A4AD1BC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15:00</w:t>
            </w:r>
          </w:p>
        </w:tc>
        <w:tc>
          <w:tcPr>
            <w:tcW w:w="0" w:type="auto"/>
            <w:vAlign w:val="center"/>
          </w:tcPr>
          <w:p w14:paraId="59655886" w14:textId="3AAFA609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09BF251" w14:textId="047A5401" w:rsidR="00CE0F51" w:rsidRPr="00CE7180" w:rsidRDefault="00CE0F51" w:rsidP="00CE0F51">
            <w:pPr>
              <w:jc w:val="center"/>
            </w:pPr>
          </w:p>
        </w:tc>
      </w:tr>
      <w:tr w:rsidR="00CE0F51" w:rsidRPr="00CE7180" w14:paraId="7A9F9980" w14:textId="77777777" w:rsidTr="0049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7E468E70" w14:textId="19CFCB40" w:rsidR="00CE0F51" w:rsidRPr="00CE7180" w:rsidRDefault="00CE0F51" w:rsidP="00CE0F51">
            <w:pPr>
              <w:jc w:val="center"/>
            </w:pPr>
            <w:r w:rsidRPr="00156571">
              <w:t>─</w:t>
            </w:r>
          </w:p>
        </w:tc>
        <w:tc>
          <w:tcPr>
            <w:tcW w:w="0" w:type="auto"/>
            <w:vAlign w:val="center"/>
            <w:hideMark/>
          </w:tcPr>
          <w:p w14:paraId="73D35ED0" w14:textId="5DD97335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0EE942C8" w14:textId="0FC1249E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792F4198" w14:textId="4BD7C634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15:35</w:t>
            </w:r>
          </w:p>
        </w:tc>
        <w:tc>
          <w:tcPr>
            <w:tcW w:w="0" w:type="auto"/>
            <w:vAlign w:val="center"/>
          </w:tcPr>
          <w:p w14:paraId="24F4586F" w14:textId="34ABBD25" w:rsidR="00CE0F51" w:rsidRPr="00CE7180" w:rsidRDefault="00CE0F51" w:rsidP="00CE0F51">
            <w:pPr>
              <w:jc w:val="center"/>
            </w:pPr>
            <w:r w:rsidRPr="00CE7180">
              <w:t>15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5B3B7D1" w14:textId="64CD6B82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1E058D92" w14:textId="77777777" w:rsidTr="0049589F">
        <w:trPr>
          <w:jc w:val="center"/>
        </w:trPr>
        <w:tc>
          <w:tcPr>
            <w:tcW w:w="0" w:type="auto"/>
            <w:hideMark/>
          </w:tcPr>
          <w:p w14:paraId="7CD9FA30" w14:textId="62AD7CF7" w:rsidR="00CE0F51" w:rsidRPr="00CE7180" w:rsidRDefault="00CE0F51" w:rsidP="00CE0F51">
            <w:pPr>
              <w:jc w:val="center"/>
            </w:pPr>
            <w:r w:rsidRPr="00156571">
              <w:t>─</w:t>
            </w:r>
          </w:p>
        </w:tc>
        <w:tc>
          <w:tcPr>
            <w:tcW w:w="0" w:type="auto"/>
            <w:vAlign w:val="center"/>
            <w:hideMark/>
          </w:tcPr>
          <w:p w14:paraId="51600969" w14:textId="6E7F778C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6C55D24A" w14:textId="272B9A7A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646FD309" w14:textId="14E0E9E3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16:25</w:t>
            </w:r>
          </w:p>
        </w:tc>
        <w:tc>
          <w:tcPr>
            <w:tcW w:w="0" w:type="auto"/>
            <w:vAlign w:val="center"/>
          </w:tcPr>
          <w:p w14:paraId="30FFDB29" w14:textId="13A3AF8B" w:rsidR="00CE0F51" w:rsidRPr="00CE7180" w:rsidRDefault="00CE0F51" w:rsidP="00CE0F51">
            <w:pPr>
              <w:jc w:val="center"/>
            </w:pPr>
            <w:r w:rsidRPr="00CE7180"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3</w:t>
            </w:r>
            <w:r w:rsidRPr="00CE7180">
              <w:t>5</w:t>
            </w:r>
          </w:p>
        </w:tc>
        <w:tc>
          <w:tcPr>
            <w:tcW w:w="0" w:type="auto"/>
            <w:vAlign w:val="center"/>
            <w:hideMark/>
          </w:tcPr>
          <w:p w14:paraId="33715639" w14:textId="69828A7E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127B7CAC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B2B768" w14:textId="680F4C19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41330F8F" w14:textId="1AA6AABE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5EE8C7AD" w14:textId="6886A1CB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017B4355" w14:textId="31262447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17:20</w:t>
            </w:r>
          </w:p>
        </w:tc>
        <w:tc>
          <w:tcPr>
            <w:tcW w:w="0" w:type="auto"/>
            <w:vAlign w:val="center"/>
          </w:tcPr>
          <w:p w14:paraId="70D2C0FC" w14:textId="47B0F6A4" w:rsidR="00CE0F51" w:rsidRPr="00CE7180" w:rsidRDefault="00CE0F51" w:rsidP="00CE0F51">
            <w:pPr>
              <w:jc w:val="center"/>
            </w:pPr>
            <w:r w:rsidRPr="00CE7180">
              <w:t>1</w:t>
            </w:r>
            <w:r>
              <w:rPr>
                <w:rFonts w:hint="eastAsia"/>
              </w:rPr>
              <w:t>7</w:t>
            </w:r>
            <w:r>
              <w:t>:</w:t>
            </w:r>
            <w:r w:rsidRPr="00CE7180">
              <w:t>30</w:t>
            </w:r>
          </w:p>
        </w:tc>
        <w:tc>
          <w:tcPr>
            <w:tcW w:w="0" w:type="auto"/>
            <w:vAlign w:val="center"/>
            <w:hideMark/>
          </w:tcPr>
          <w:p w14:paraId="234112D0" w14:textId="5E9E9EB7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7888A023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57D572BE" w14:textId="791D71B0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29FD31E" w14:textId="5E569A9D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872F58C" w14:textId="4519CFC3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2B057060" w14:textId="07ED661E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18:00</w:t>
            </w:r>
          </w:p>
        </w:tc>
        <w:tc>
          <w:tcPr>
            <w:tcW w:w="0" w:type="auto"/>
            <w:vAlign w:val="center"/>
          </w:tcPr>
          <w:p w14:paraId="0AB4DCFC" w14:textId="0B1AD3F0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D42D8EC" w14:textId="3CB947D4" w:rsidR="00CE0F51" w:rsidRPr="00CE7180" w:rsidRDefault="00CE0F51" w:rsidP="00CE0F51">
            <w:pPr>
              <w:jc w:val="center"/>
            </w:pPr>
          </w:p>
        </w:tc>
      </w:tr>
      <w:tr w:rsidR="00CE0F51" w:rsidRPr="00CE7180" w14:paraId="5082DDA7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C9B8D2" w14:textId="799945B7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6CC3F7B3" w14:textId="129FB17F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35027CB3" w14:textId="427BBE2D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0A6BA686" w14:textId="15CFB0AC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18:25</w:t>
            </w:r>
          </w:p>
        </w:tc>
        <w:tc>
          <w:tcPr>
            <w:tcW w:w="0" w:type="auto"/>
            <w:vAlign w:val="center"/>
          </w:tcPr>
          <w:p w14:paraId="5EE00898" w14:textId="297EE611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B769D71" w14:textId="2D30B474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②</w:t>
            </w:r>
          </w:p>
        </w:tc>
      </w:tr>
      <w:tr w:rsidR="00CE0F51" w:rsidRPr="00CE7180" w14:paraId="0A509FC4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4FCB9DB9" w14:textId="70C0F723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16EA4E3" w14:textId="324A0260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1CB87AC6" w14:textId="180FAFC2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1C309C13" w14:textId="71C9E38E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18:40</w:t>
            </w:r>
          </w:p>
        </w:tc>
        <w:tc>
          <w:tcPr>
            <w:tcW w:w="0" w:type="auto"/>
            <w:vAlign w:val="center"/>
          </w:tcPr>
          <w:p w14:paraId="0FE035AF" w14:textId="024CB8B3" w:rsidR="00CE0F51" w:rsidRPr="00CE7180" w:rsidRDefault="00CE0F51" w:rsidP="00CE0F51">
            <w:pPr>
              <w:jc w:val="center"/>
            </w:pPr>
            <w:r w:rsidRPr="00CE7180">
              <w:t>18</w:t>
            </w:r>
            <w:r>
              <w:t>:</w:t>
            </w:r>
            <w:r>
              <w:rPr>
                <w:rFonts w:hint="eastAsia"/>
              </w:rPr>
              <w:t>5</w:t>
            </w:r>
            <w:r w:rsidRPr="00CE7180">
              <w:t>0</w:t>
            </w:r>
          </w:p>
        </w:tc>
        <w:tc>
          <w:tcPr>
            <w:tcW w:w="0" w:type="auto"/>
            <w:vAlign w:val="center"/>
            <w:hideMark/>
          </w:tcPr>
          <w:p w14:paraId="6C4ABD64" w14:textId="24CEFE82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④</w:t>
            </w:r>
          </w:p>
        </w:tc>
      </w:tr>
      <w:tr w:rsidR="00CE0F51" w:rsidRPr="00CE7180" w14:paraId="0DAED657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ABD2D0" w14:textId="35420446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8C36B6D" w14:textId="6F0378C0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3BFD03CC" w14:textId="6C355F3F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49F889F8" w14:textId="4D90E526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19:10</w:t>
            </w:r>
          </w:p>
        </w:tc>
        <w:tc>
          <w:tcPr>
            <w:tcW w:w="0" w:type="auto"/>
            <w:vAlign w:val="center"/>
          </w:tcPr>
          <w:p w14:paraId="5ED1D632" w14:textId="15B320B7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48782B9" w14:textId="2CC9809A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②</w:t>
            </w:r>
          </w:p>
        </w:tc>
      </w:tr>
      <w:tr w:rsidR="00CE0F51" w:rsidRPr="00CE7180" w14:paraId="062E247B" w14:textId="77777777" w:rsidTr="006766B7">
        <w:trPr>
          <w:jc w:val="center"/>
        </w:trPr>
        <w:tc>
          <w:tcPr>
            <w:tcW w:w="0" w:type="auto"/>
            <w:hideMark/>
          </w:tcPr>
          <w:p w14:paraId="4387919C" w14:textId="4EA1C6BF" w:rsidR="00CE0F51" w:rsidRPr="00CE7180" w:rsidRDefault="00CE0F51" w:rsidP="00CE0F51">
            <w:pPr>
              <w:jc w:val="center"/>
            </w:pPr>
            <w:r w:rsidRPr="007B5B55">
              <w:t>─</w:t>
            </w:r>
          </w:p>
        </w:tc>
        <w:tc>
          <w:tcPr>
            <w:tcW w:w="0" w:type="auto"/>
            <w:vAlign w:val="center"/>
            <w:hideMark/>
          </w:tcPr>
          <w:p w14:paraId="42E9DFDE" w14:textId="6ACC8C0A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213E2B75" w14:textId="65B46FC5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7DE3FA2C" w14:textId="6B5EC2DD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19:50</w:t>
            </w:r>
          </w:p>
        </w:tc>
        <w:tc>
          <w:tcPr>
            <w:tcW w:w="0" w:type="auto"/>
            <w:vAlign w:val="center"/>
          </w:tcPr>
          <w:p w14:paraId="2E015429" w14:textId="1912841B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915D8E1" w14:textId="2B25BE48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③</w:t>
            </w:r>
          </w:p>
        </w:tc>
      </w:tr>
      <w:tr w:rsidR="00CE0F51" w:rsidRPr="00CE7180" w14:paraId="3217AF26" w14:textId="77777777" w:rsidTr="0067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B36D4D3" w14:textId="07436E43" w:rsidR="00CE0F51" w:rsidRPr="00CE7180" w:rsidRDefault="00CE0F51" w:rsidP="00CE0F51">
            <w:pPr>
              <w:jc w:val="center"/>
            </w:pPr>
            <w:r w:rsidRPr="007B5B55">
              <w:t>─</w:t>
            </w:r>
          </w:p>
        </w:tc>
        <w:tc>
          <w:tcPr>
            <w:tcW w:w="0" w:type="auto"/>
            <w:vAlign w:val="center"/>
            <w:hideMark/>
          </w:tcPr>
          <w:p w14:paraId="618F8448" w14:textId="7229CE5B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59D2B1FE" w14:textId="1A716A92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</w:tcPr>
          <w:p w14:paraId="054BA095" w14:textId="50209155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21:50</w:t>
            </w:r>
          </w:p>
        </w:tc>
        <w:tc>
          <w:tcPr>
            <w:tcW w:w="0" w:type="auto"/>
            <w:vAlign w:val="center"/>
          </w:tcPr>
          <w:p w14:paraId="415C1CD1" w14:textId="6D39C389" w:rsidR="00CE0F51" w:rsidRPr="00CE7180" w:rsidRDefault="00473BF7" w:rsidP="00CE0F51">
            <w:pPr>
              <w:jc w:val="center"/>
            </w:pPr>
            <w:r>
              <w:rPr>
                <w:rFonts w:hint="eastAsia"/>
              </w:rPr>
              <w:t>22</w:t>
            </w:r>
            <w:r w:rsidR="00CE0F51">
              <w:t>:</w:t>
            </w:r>
            <w:r>
              <w:rPr>
                <w:rFonts w:hint="eastAsia"/>
              </w:rPr>
              <w:t>0</w:t>
            </w:r>
            <w:r w:rsidR="00CE0F51" w:rsidRPr="00CE7180">
              <w:t>0</w:t>
            </w:r>
          </w:p>
        </w:tc>
        <w:tc>
          <w:tcPr>
            <w:tcW w:w="0" w:type="auto"/>
            <w:vAlign w:val="center"/>
            <w:hideMark/>
          </w:tcPr>
          <w:p w14:paraId="03035670" w14:textId="3C4880B3" w:rsidR="00CE0F51" w:rsidRPr="00CE7180" w:rsidRDefault="00CE0F51" w:rsidP="00CE0F51">
            <w:pPr>
              <w:jc w:val="center"/>
            </w:pPr>
            <w:r w:rsidRPr="00CE7180">
              <w:rPr>
                <w:rFonts w:hint="eastAsia"/>
              </w:rPr>
              <w:t>①</w:t>
            </w:r>
          </w:p>
        </w:tc>
      </w:tr>
      <w:tr w:rsidR="00CE0F51" w:rsidRPr="00CE7180" w14:paraId="1E511230" w14:textId="77777777" w:rsidTr="006766B7">
        <w:trPr>
          <w:jc w:val="center"/>
        </w:trPr>
        <w:tc>
          <w:tcPr>
            <w:tcW w:w="0" w:type="auto"/>
            <w:hideMark/>
          </w:tcPr>
          <w:p w14:paraId="05E57A2B" w14:textId="630B4EEC" w:rsidR="00CE0F51" w:rsidRPr="00CE7180" w:rsidRDefault="00CE0F51" w:rsidP="00CE0F51">
            <w:pPr>
              <w:jc w:val="center"/>
            </w:pPr>
            <w:r w:rsidRPr="007B5B55">
              <w:t>─</w:t>
            </w:r>
          </w:p>
        </w:tc>
        <w:tc>
          <w:tcPr>
            <w:tcW w:w="0" w:type="auto"/>
            <w:vAlign w:val="center"/>
            <w:hideMark/>
          </w:tcPr>
          <w:p w14:paraId="4F8C6976" w14:textId="1C8A6F00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58B6A34A" w14:textId="4264C04A" w:rsidR="00CE0F51" w:rsidRPr="00CE7180" w:rsidRDefault="00CE0F51" w:rsidP="00CE0F51">
            <w:pPr>
              <w:jc w:val="center"/>
            </w:pPr>
            <w:r w:rsidRPr="00CE0F51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</w:tcPr>
          <w:p w14:paraId="200C3205" w14:textId="633CDCAD" w:rsidR="00CE0F51" w:rsidRPr="00CE7180" w:rsidRDefault="00CE0F51" w:rsidP="00CE0F51">
            <w:pPr>
              <w:jc w:val="center"/>
            </w:pPr>
            <w:r>
              <w:rPr>
                <w:rFonts w:hint="eastAsia"/>
                <w:color w:val="000000"/>
              </w:rPr>
              <w:t>22:50</w:t>
            </w:r>
          </w:p>
        </w:tc>
        <w:tc>
          <w:tcPr>
            <w:tcW w:w="0" w:type="auto"/>
            <w:vAlign w:val="center"/>
          </w:tcPr>
          <w:p w14:paraId="0EE7AEE7" w14:textId="5593DA61" w:rsidR="00CE0F51" w:rsidRPr="00CE7180" w:rsidRDefault="00CE0F51" w:rsidP="00CE0F51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1A33C66" w14:textId="0E66FD32" w:rsidR="00CE0F51" w:rsidRPr="00CE7180" w:rsidRDefault="00CE0F51" w:rsidP="00CE0F51">
            <w:pPr>
              <w:jc w:val="center"/>
            </w:pPr>
          </w:p>
        </w:tc>
      </w:tr>
      <w:tr w:rsidR="00CE0F51" w:rsidRPr="00CE7180" w14:paraId="20DBAC3C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</w:tcPr>
          <w:p w14:paraId="35636BE1" w14:textId="77777777" w:rsidR="00CE0F51" w:rsidRDefault="00CE0F51" w:rsidP="00CE0F51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CE7180">
              <w:t>Guomin Rd.</w:t>
            </w:r>
          </w:p>
          <w:p w14:paraId="07C7904A" w14:textId="00ACAFAC" w:rsidR="00CE0F51" w:rsidRDefault="00CE0F51" w:rsidP="00CE0F51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 xml:space="preserve">Simen Rd. </w:t>
            </w:r>
            <w:r>
              <w:rPr>
                <w:rFonts w:hint="eastAsia"/>
              </w:rPr>
              <w:t>&amp;</w:t>
            </w:r>
            <w:r>
              <w:t xml:space="preserve"> Jiankang Rd. Parking Tower</w:t>
            </w:r>
          </w:p>
          <w:p w14:paraId="755656FE" w14:textId="77777777" w:rsidR="00CE0F51" w:rsidRDefault="00CE0F51" w:rsidP="00CE0F51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CE7180">
              <w:t>Tainan Train Station(South Station)</w:t>
            </w:r>
          </w:p>
          <w:p w14:paraId="60A8D0F6" w14:textId="77777777" w:rsidR="00CE0F51" w:rsidRDefault="00CE0F51" w:rsidP="00CE0F51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A050A9">
              <w:t>Wunnan Village</w:t>
            </w:r>
          </w:p>
          <w:p w14:paraId="3D5FD784" w14:textId="32F94259" w:rsidR="00CE0F51" w:rsidRPr="00CE7180" w:rsidRDefault="00CE0F51" w:rsidP="00CE0F51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National Museum of Taiwan History(Cinghe Rd.)</w:t>
            </w:r>
          </w:p>
        </w:tc>
      </w:tr>
    </w:tbl>
    <w:p w14:paraId="344C4088" w14:textId="77777777" w:rsidR="00BD1F12" w:rsidRDefault="00BD1F12">
      <w:pPr>
        <w:widowControl/>
      </w:pPr>
      <w:r>
        <w:br w:type="page"/>
      </w:r>
    </w:p>
    <w:p w14:paraId="321858C4" w14:textId="77777777" w:rsidR="00CE7180" w:rsidRDefault="00CE7180" w:rsidP="000676D0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16"/>
        <w:gridCol w:w="1045"/>
        <w:gridCol w:w="1580"/>
        <w:gridCol w:w="1879"/>
        <w:gridCol w:w="1045"/>
        <w:gridCol w:w="881"/>
      </w:tblGrid>
      <w:tr w:rsidR="00CE7180" w:rsidRPr="00CE7180" w14:paraId="2CE8B451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1DED1FC6" w14:textId="24335B9C" w:rsidR="00CE7180" w:rsidRPr="00CE7180" w:rsidRDefault="00CE7180" w:rsidP="00CE7180">
            <w:pPr>
              <w:jc w:val="center"/>
            </w:pPr>
            <w:r w:rsidRPr="00AE50C2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8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>
              <w:rPr>
                <w:color w:val="FFFFFF" w:themeColor="background1"/>
              </w:rPr>
              <w:t> (Timetable of 18</w:t>
            </w:r>
            <w:r w:rsidRPr="00AE50C2">
              <w:rPr>
                <w:color w:val="FFFFFF" w:themeColor="background1"/>
              </w:rPr>
              <w:t>)</w:t>
            </w:r>
          </w:p>
        </w:tc>
      </w:tr>
      <w:tr w:rsidR="00CE7180" w:rsidRPr="00CE7180" w14:paraId="2B315415" w14:textId="77777777" w:rsidTr="00CE7180">
        <w:trPr>
          <w:jc w:val="center"/>
        </w:trPr>
        <w:tc>
          <w:tcPr>
            <w:tcW w:w="0" w:type="auto"/>
            <w:gridSpan w:val="6"/>
            <w:vAlign w:val="center"/>
          </w:tcPr>
          <w:p w14:paraId="497009E6" w14:textId="507C5833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①：</w:t>
            </w:r>
            <w:r w:rsidR="003B0E4C" w:rsidRPr="00CE7180">
              <w:rPr>
                <w:rFonts w:hint="eastAsia"/>
              </w:rPr>
              <w:t>起點站</w:t>
            </w:r>
            <w:r>
              <w:rPr>
                <w:rFonts w:hint="eastAsia"/>
              </w:rPr>
              <w:t>為</w:t>
            </w:r>
            <w:r w:rsidRPr="00CE7180">
              <w:rPr>
                <w:rFonts w:hint="eastAsia"/>
              </w:rPr>
              <w:t>臺灣歷史博物館</w:t>
            </w:r>
            <w:r>
              <w:t xml:space="preserve"> </w:t>
            </w:r>
            <w:r w:rsidR="003B0E4C" w:rsidRPr="00CE7180">
              <w:t>Departure Stop</w:t>
            </w:r>
            <w:r>
              <w:rPr>
                <w:rFonts w:hint="eastAsia"/>
              </w:rPr>
              <w:t xml:space="preserve">: </w:t>
            </w:r>
            <w:r w:rsidRPr="00CE7180">
              <w:t>Na</w:t>
            </w:r>
            <w:r>
              <w:t>tional Museum of Taiwan History</w:t>
            </w:r>
          </w:p>
          <w:p w14:paraId="6A38A2C1" w14:textId="77777777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②：繞駛北安路</w:t>
            </w:r>
            <w:r>
              <w:rPr>
                <w:rFonts w:hint="eastAsia"/>
              </w:rPr>
              <w:t xml:space="preserve"> </w:t>
            </w:r>
            <w:r w:rsidRPr="00CE7180">
              <w:t>Via Bei</w:t>
            </w:r>
            <w:r>
              <w:t>’</w:t>
            </w:r>
            <w:r w:rsidRPr="00CE7180">
              <w:t>an Rd.</w:t>
            </w:r>
          </w:p>
          <w:p w14:paraId="19C8BD07" w14:textId="1C54F986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③：</w:t>
            </w:r>
            <w:r w:rsidR="003B0E4C">
              <w:rPr>
                <w:rFonts w:hint="eastAsia"/>
              </w:rPr>
              <w:t>終點站</w:t>
            </w:r>
            <w:r w:rsidRPr="00CE7180">
              <w:rPr>
                <w:rFonts w:hint="eastAsia"/>
              </w:rPr>
              <w:t>為國民路</w:t>
            </w:r>
            <w:r w:rsidRPr="00CE7180">
              <w:t xml:space="preserve"> </w:t>
            </w:r>
            <w:r w:rsidR="003B0E4C">
              <w:rPr>
                <w:rFonts w:hint="eastAsia"/>
              </w:rPr>
              <w:t>T</w:t>
            </w:r>
            <w:r w:rsidR="003B0E4C">
              <w:t>erminal Stop</w:t>
            </w:r>
            <w:r w:rsidRPr="00CE7180">
              <w:t>: Guomin Rd.</w:t>
            </w:r>
          </w:p>
          <w:p w14:paraId="45087322" w14:textId="3A1987DD" w:rsidR="00CE7180" w:rsidRDefault="00CE7180" w:rsidP="00CE7180">
            <w:pPr>
              <w:jc w:val="both"/>
            </w:pPr>
            <w:r w:rsidRPr="00CE7180">
              <w:rPr>
                <w:rFonts w:hint="eastAsia"/>
              </w:rPr>
              <w:t>④：</w:t>
            </w:r>
            <w:r w:rsidR="003B0E4C" w:rsidRPr="00CE7180">
              <w:rPr>
                <w:rFonts w:hint="eastAsia"/>
              </w:rPr>
              <w:t>起點站</w:t>
            </w:r>
            <w:r w:rsidR="003B0E4C">
              <w:rPr>
                <w:rFonts w:hint="eastAsia"/>
              </w:rPr>
              <w:t>為</w:t>
            </w:r>
            <w:r w:rsidR="003B0E4C" w:rsidRPr="00CE7180">
              <w:rPr>
                <w:rFonts w:hint="eastAsia"/>
              </w:rPr>
              <w:t>臺灣歷史博物館；</w:t>
            </w:r>
            <w:r w:rsidR="003B0E4C">
              <w:rPr>
                <w:rFonts w:hint="eastAsia"/>
              </w:rPr>
              <w:t>終點站</w:t>
            </w:r>
            <w:r w:rsidRPr="00CE7180">
              <w:rPr>
                <w:rFonts w:hint="eastAsia"/>
              </w:rPr>
              <w:t>為國民路</w:t>
            </w:r>
          </w:p>
          <w:p w14:paraId="2DA4ED53" w14:textId="7555A161" w:rsidR="00CE7180" w:rsidRPr="00CE7180" w:rsidRDefault="00CE7180" w:rsidP="003B0E4C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CE7180">
              <w:t>Departure Stop:</w:t>
            </w:r>
            <w:r w:rsidR="003B0E4C">
              <w:t xml:space="preserve"> </w:t>
            </w:r>
            <w:r w:rsidR="003B0E4C" w:rsidRPr="00CE7180">
              <w:t>National Museum of Taiwan History</w:t>
            </w:r>
            <w:r w:rsidRPr="00CE7180">
              <w:t xml:space="preserve">; </w:t>
            </w:r>
            <w:r>
              <w:rPr>
                <w:rFonts w:hint="eastAsia"/>
              </w:rPr>
              <w:t>T</w:t>
            </w:r>
            <w:r>
              <w:t>erminal Stop</w:t>
            </w:r>
            <w:r>
              <w:rPr>
                <w:rFonts w:hint="eastAsia"/>
              </w:rPr>
              <w:t xml:space="preserve">: </w:t>
            </w:r>
            <w:r w:rsidR="003B0E4C" w:rsidRPr="00CE7180">
              <w:t>Guomin Rd.</w:t>
            </w:r>
          </w:p>
        </w:tc>
      </w:tr>
      <w:tr w:rsidR="00CE7180" w:rsidRPr="00CE7180" w14:paraId="03DB7D2B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10BB7DF3" w14:textId="51DEFA7C" w:rsidR="00CE7180" w:rsidRPr="00CE7180" w:rsidRDefault="00CE7180" w:rsidP="00CE7180">
            <w:pPr>
              <w:jc w:val="center"/>
            </w:pPr>
            <w:r w:rsidRPr="00CE718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E7180">
              <w:rPr>
                <w:rFonts w:hint="eastAsia"/>
              </w:rPr>
              <w:t>臺南、國民路</w:t>
            </w:r>
            <w:r>
              <w:rPr>
                <w:rFonts w:hint="eastAsia"/>
              </w:rPr>
              <w:t xml:space="preserve"> </w:t>
            </w:r>
            <w:r w:rsidRPr="00CE7180">
              <w:rPr>
                <w:rFonts w:hint="eastAsia"/>
              </w:rPr>
              <w:t>For Tainan, Guomin Rd.</w:t>
            </w:r>
          </w:p>
        </w:tc>
      </w:tr>
      <w:tr w:rsidR="00CE7180" w:rsidRPr="00CE7180" w14:paraId="723C7D9B" w14:textId="77777777" w:rsidTr="00CE0F51">
        <w:trPr>
          <w:jc w:val="center"/>
        </w:trPr>
        <w:tc>
          <w:tcPr>
            <w:tcW w:w="0" w:type="auto"/>
            <w:vAlign w:val="center"/>
            <w:hideMark/>
          </w:tcPr>
          <w:p w14:paraId="3E0082FC" w14:textId="77777777" w:rsidR="00CE7180" w:rsidRDefault="00CE7180" w:rsidP="00CE7180">
            <w:pPr>
              <w:jc w:val="center"/>
            </w:pPr>
            <w:r w:rsidRPr="00CE7180">
              <w:rPr>
                <w:rFonts w:hint="eastAsia"/>
              </w:rPr>
              <w:t>臺灣歷史博物館</w:t>
            </w:r>
          </w:p>
          <w:p w14:paraId="79C0D149" w14:textId="20426A5D" w:rsidR="00CE7180" w:rsidRPr="00CE7180" w:rsidRDefault="00CE7180" w:rsidP="00CE7180">
            <w:pPr>
              <w:jc w:val="center"/>
            </w:pPr>
            <w:r w:rsidRPr="00CE7180">
              <w:rPr>
                <w:rFonts w:hint="eastAsia"/>
              </w:rPr>
              <w:t>(</w:t>
            </w:r>
            <w:r w:rsidRPr="00CE7180">
              <w:rPr>
                <w:rFonts w:hint="eastAsia"/>
              </w:rPr>
              <w:t>慶和路</w:t>
            </w:r>
            <w:r w:rsidRPr="00CE7180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6B12DD" w14:textId="77777777" w:rsidR="00CE7180" w:rsidRDefault="00CE7180" w:rsidP="00CE7180">
            <w:pPr>
              <w:jc w:val="center"/>
            </w:pPr>
            <w:r w:rsidRPr="00CE7180">
              <w:t>塭南里</w:t>
            </w:r>
          </w:p>
          <w:p w14:paraId="7529E3DD" w14:textId="5F9E907C" w:rsidR="00CE7180" w:rsidRPr="00CE7180" w:rsidRDefault="00CE7180" w:rsidP="00CE7180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1797BC" w14:textId="05170236" w:rsidR="00CE7180" w:rsidRPr="00CE7180" w:rsidRDefault="00CE7180" w:rsidP="00CE7180">
            <w:pPr>
              <w:jc w:val="center"/>
            </w:pPr>
            <w:r w:rsidRPr="00CE7180">
              <w:t>臺南火車站</w:t>
            </w:r>
            <w:r w:rsidRPr="00CE7180">
              <w:br/>
              <w:t>(</w:t>
            </w:r>
            <w:r w:rsidRPr="00CE7180">
              <w:t>北站</w:t>
            </w:r>
            <w:r w:rsidRPr="00CE7180">
              <w:t>)</w:t>
            </w:r>
            <w:r>
              <w:t>(3)</w:t>
            </w:r>
          </w:p>
        </w:tc>
        <w:tc>
          <w:tcPr>
            <w:tcW w:w="0" w:type="auto"/>
            <w:vAlign w:val="center"/>
          </w:tcPr>
          <w:p w14:paraId="6213488D" w14:textId="77777777" w:rsidR="00CE0F51" w:rsidRDefault="00CE0F51" w:rsidP="00CE7180">
            <w:pPr>
              <w:jc w:val="center"/>
            </w:pPr>
            <w:r>
              <w:t>西門健康</w:t>
            </w:r>
          </w:p>
          <w:p w14:paraId="520EF887" w14:textId="18D33D2D" w:rsidR="00CE7180" w:rsidRPr="00CE7180" w:rsidRDefault="00CE0F51" w:rsidP="00CE0F51">
            <w:pPr>
              <w:jc w:val="center"/>
            </w:pPr>
            <w:r>
              <w:t>立體停車場</w:t>
            </w:r>
            <w:r w:rsidR="00CE7180">
              <w:rPr>
                <w:rFonts w:hint="eastAsia"/>
              </w:rPr>
              <w:t>(</w:t>
            </w:r>
            <w:r w:rsidR="00CE7180">
              <w:t>2</w:t>
            </w:r>
            <w:r w:rsidR="00CE718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81F7257" w14:textId="77777777" w:rsidR="00CE7180" w:rsidRDefault="00CE7180" w:rsidP="00CE7180">
            <w:pPr>
              <w:jc w:val="center"/>
            </w:pPr>
            <w:r w:rsidRPr="00CE7180">
              <w:t>國民路</w:t>
            </w:r>
          </w:p>
          <w:p w14:paraId="73856BAE" w14:textId="0902F840" w:rsidR="00CE7180" w:rsidRPr="00CE7180" w:rsidRDefault="00CE7180" w:rsidP="00CE7180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61ED5B" w14:textId="77777777" w:rsidR="00CE7180" w:rsidRDefault="00CE7180" w:rsidP="00CE7180">
            <w:pPr>
              <w:jc w:val="center"/>
            </w:pPr>
            <w:r w:rsidRPr="00CE7180">
              <w:t>備註</w:t>
            </w:r>
          </w:p>
          <w:p w14:paraId="1B24EA48" w14:textId="338F40FB" w:rsidR="00CE7180" w:rsidRPr="00CE7180" w:rsidRDefault="00A4315A" w:rsidP="00CE7180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F02ECC" w:rsidRPr="00CE7180" w14:paraId="4A968632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003218" w14:textId="0F750F46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468EB429" w14:textId="22507D1F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6BA26308" w14:textId="266585CA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636DDB7A" w14:textId="2C8EFFC1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06:40</w:t>
            </w:r>
          </w:p>
        </w:tc>
        <w:tc>
          <w:tcPr>
            <w:tcW w:w="0" w:type="auto"/>
            <w:vAlign w:val="center"/>
          </w:tcPr>
          <w:p w14:paraId="4E145BED" w14:textId="49DC0B62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FBE1773" w14:textId="57AAD097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11729429" w14:textId="77777777" w:rsidTr="009851FE">
        <w:trPr>
          <w:jc w:val="center"/>
        </w:trPr>
        <w:tc>
          <w:tcPr>
            <w:tcW w:w="0" w:type="auto"/>
            <w:hideMark/>
          </w:tcPr>
          <w:p w14:paraId="2230BF71" w14:textId="2F1E677B" w:rsidR="00F02ECC" w:rsidRPr="00CE7180" w:rsidRDefault="00F02ECC" w:rsidP="00F02ECC">
            <w:pPr>
              <w:jc w:val="center"/>
            </w:pPr>
            <w:r w:rsidRPr="00DC4DF0">
              <w:t>─</w:t>
            </w:r>
          </w:p>
        </w:tc>
        <w:tc>
          <w:tcPr>
            <w:tcW w:w="0" w:type="auto"/>
            <w:vAlign w:val="center"/>
            <w:hideMark/>
          </w:tcPr>
          <w:p w14:paraId="432D1915" w14:textId="648DC80C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34281BF6" w14:textId="77604587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27F92591" w14:textId="7BB7EF39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06:55</w:t>
            </w:r>
          </w:p>
        </w:tc>
        <w:tc>
          <w:tcPr>
            <w:tcW w:w="0" w:type="auto"/>
            <w:vAlign w:val="center"/>
          </w:tcPr>
          <w:p w14:paraId="6516D535" w14:textId="336BF0CC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1C58456" w14:textId="5C301C32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②</w:t>
            </w:r>
          </w:p>
        </w:tc>
      </w:tr>
      <w:tr w:rsidR="00F02ECC" w:rsidRPr="00CE7180" w14:paraId="54479C2C" w14:textId="77777777" w:rsidTr="009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3D202945" w14:textId="2CB1473A" w:rsidR="00F02ECC" w:rsidRPr="00CE7180" w:rsidRDefault="00F02ECC" w:rsidP="00F02ECC">
            <w:pPr>
              <w:jc w:val="center"/>
            </w:pPr>
            <w:r w:rsidRPr="00DC4DF0">
              <w:t>─</w:t>
            </w:r>
          </w:p>
        </w:tc>
        <w:tc>
          <w:tcPr>
            <w:tcW w:w="0" w:type="auto"/>
            <w:vAlign w:val="center"/>
            <w:hideMark/>
          </w:tcPr>
          <w:p w14:paraId="15DC1708" w14:textId="116BF340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376C5504" w14:textId="6D274C9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</w:tcPr>
          <w:p w14:paraId="5279B642" w14:textId="64C400BC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07:20</w:t>
            </w:r>
          </w:p>
        </w:tc>
        <w:tc>
          <w:tcPr>
            <w:tcW w:w="0" w:type="auto"/>
            <w:vAlign w:val="center"/>
          </w:tcPr>
          <w:p w14:paraId="03CDFF14" w14:textId="52EA9B4F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2063C64" w14:textId="2495042D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2ECC" w:rsidRPr="00CE7180" w14:paraId="286FC217" w14:textId="77777777" w:rsidTr="009851FE">
        <w:trPr>
          <w:jc w:val="center"/>
        </w:trPr>
        <w:tc>
          <w:tcPr>
            <w:tcW w:w="0" w:type="auto"/>
            <w:hideMark/>
          </w:tcPr>
          <w:p w14:paraId="43E08862" w14:textId="311E7DAC" w:rsidR="00F02ECC" w:rsidRPr="00CE7180" w:rsidRDefault="00F02ECC" w:rsidP="00F02ECC">
            <w:pPr>
              <w:jc w:val="center"/>
            </w:pPr>
            <w:r w:rsidRPr="00DC4DF0">
              <w:t>─</w:t>
            </w:r>
          </w:p>
        </w:tc>
        <w:tc>
          <w:tcPr>
            <w:tcW w:w="0" w:type="auto"/>
            <w:vAlign w:val="center"/>
            <w:hideMark/>
          </w:tcPr>
          <w:p w14:paraId="17DCEE39" w14:textId="09822DAF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11ABB349" w14:textId="62FD875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38554F1E" w14:textId="637ECA57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07:25</w:t>
            </w:r>
          </w:p>
        </w:tc>
        <w:tc>
          <w:tcPr>
            <w:tcW w:w="0" w:type="auto"/>
            <w:vAlign w:val="center"/>
          </w:tcPr>
          <w:p w14:paraId="17492BB3" w14:textId="121B3474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309C24D" w14:textId="441D8791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②</w:t>
            </w:r>
          </w:p>
        </w:tc>
      </w:tr>
      <w:tr w:rsidR="00F02ECC" w:rsidRPr="00CE7180" w14:paraId="562A8067" w14:textId="77777777" w:rsidTr="009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EC17C59" w14:textId="71F00101" w:rsidR="00F02ECC" w:rsidRPr="00CE7180" w:rsidRDefault="00F02ECC" w:rsidP="00F02ECC">
            <w:pPr>
              <w:jc w:val="center"/>
            </w:pPr>
            <w:r w:rsidRPr="00DC4DF0">
              <w:t>─</w:t>
            </w:r>
          </w:p>
        </w:tc>
        <w:tc>
          <w:tcPr>
            <w:tcW w:w="0" w:type="auto"/>
            <w:vAlign w:val="center"/>
            <w:hideMark/>
          </w:tcPr>
          <w:p w14:paraId="3FCC4AEF" w14:textId="44E10445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1B637C2E" w14:textId="16F9EBD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726424B4" w14:textId="3CD741B7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07:40</w:t>
            </w:r>
          </w:p>
        </w:tc>
        <w:tc>
          <w:tcPr>
            <w:tcW w:w="0" w:type="auto"/>
            <w:vAlign w:val="center"/>
          </w:tcPr>
          <w:p w14:paraId="6699DDE7" w14:textId="6AF74703" w:rsidR="00F02ECC" w:rsidRPr="00CE7180" w:rsidRDefault="00F02ECC" w:rsidP="00F02ECC">
            <w:pPr>
              <w:jc w:val="center"/>
            </w:pPr>
            <w:r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529FC3E1" w14:textId="17C1F0CD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③</w:t>
            </w:r>
          </w:p>
        </w:tc>
      </w:tr>
      <w:tr w:rsidR="00F02ECC" w:rsidRPr="00CE7180" w14:paraId="339A2FD1" w14:textId="77777777" w:rsidTr="009851FE">
        <w:trPr>
          <w:jc w:val="center"/>
        </w:trPr>
        <w:tc>
          <w:tcPr>
            <w:tcW w:w="0" w:type="auto"/>
            <w:hideMark/>
          </w:tcPr>
          <w:p w14:paraId="3239764F" w14:textId="6FD3B360" w:rsidR="00F02ECC" w:rsidRPr="00CE7180" w:rsidRDefault="00F02ECC" w:rsidP="00F02ECC">
            <w:pPr>
              <w:jc w:val="center"/>
            </w:pPr>
            <w:r w:rsidRPr="00DC4DF0">
              <w:t>─</w:t>
            </w:r>
          </w:p>
        </w:tc>
        <w:tc>
          <w:tcPr>
            <w:tcW w:w="0" w:type="auto"/>
            <w:vAlign w:val="center"/>
            <w:hideMark/>
          </w:tcPr>
          <w:p w14:paraId="617C86F8" w14:textId="25BAE4FD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0152C2DF" w14:textId="3916AF85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011E65A1" w14:textId="1EB0D9E8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08:30</w:t>
            </w:r>
          </w:p>
        </w:tc>
        <w:tc>
          <w:tcPr>
            <w:tcW w:w="0" w:type="auto"/>
            <w:vAlign w:val="center"/>
          </w:tcPr>
          <w:p w14:paraId="1217D7FF" w14:textId="3ED8E261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F0A9244" w14:textId="37E2C7CD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2ECC" w:rsidRPr="00CE7180" w14:paraId="0BAC989F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84A96C" w14:textId="7796B4BA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43648D65" w14:textId="7A3BA3F4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03912A98" w14:textId="7234982F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18700AA5" w14:textId="1B742E5C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09:10</w:t>
            </w:r>
          </w:p>
        </w:tc>
        <w:tc>
          <w:tcPr>
            <w:tcW w:w="0" w:type="auto"/>
            <w:vAlign w:val="center"/>
          </w:tcPr>
          <w:p w14:paraId="421E0273" w14:textId="4CBCE6E1" w:rsidR="00F02ECC" w:rsidRPr="00CE7180" w:rsidRDefault="00F02ECC" w:rsidP="00F02ECC">
            <w:pPr>
              <w:jc w:val="center"/>
            </w:pPr>
            <w:r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731BC6F5" w14:textId="5598998C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④</w:t>
            </w:r>
          </w:p>
        </w:tc>
      </w:tr>
      <w:tr w:rsidR="00F02ECC" w:rsidRPr="00CE7180" w14:paraId="7AFB85C6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2C0F039B" w14:textId="4E1B1F70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570A2C0C" w14:textId="5863B814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3C48A0ED" w14:textId="1B5C65B5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4450B76A" w14:textId="0C04F4F6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10:20</w:t>
            </w:r>
          </w:p>
        </w:tc>
        <w:tc>
          <w:tcPr>
            <w:tcW w:w="0" w:type="auto"/>
            <w:vAlign w:val="center"/>
          </w:tcPr>
          <w:p w14:paraId="6BC75A2A" w14:textId="59C86283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9527266" w14:textId="0069CCCF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19C4634F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14F223" w14:textId="7311EE07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669A00AE" w14:textId="2C2EF2A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3D18F67E" w14:textId="64373F75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</w:tcPr>
          <w:p w14:paraId="7D7F90E5" w14:textId="79B609BC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10:50</w:t>
            </w:r>
          </w:p>
        </w:tc>
        <w:tc>
          <w:tcPr>
            <w:tcW w:w="0" w:type="auto"/>
            <w:vAlign w:val="center"/>
          </w:tcPr>
          <w:p w14:paraId="3F1B2222" w14:textId="1A0FE307" w:rsidR="00F02ECC" w:rsidRPr="00CE7180" w:rsidRDefault="00F02ECC" w:rsidP="00F02ECC">
            <w:pPr>
              <w:jc w:val="center"/>
            </w:pPr>
            <w:r w:rsidRPr="00CE7180">
              <w:t>1</w:t>
            </w:r>
            <w:r>
              <w:rPr>
                <w:rFonts w:hint="eastAsia"/>
              </w:rPr>
              <w:t>1:0</w:t>
            </w:r>
            <w:r w:rsidRPr="00CE7180">
              <w:t>0</w:t>
            </w:r>
          </w:p>
        </w:tc>
        <w:tc>
          <w:tcPr>
            <w:tcW w:w="0" w:type="auto"/>
            <w:vAlign w:val="center"/>
            <w:hideMark/>
          </w:tcPr>
          <w:p w14:paraId="01B50D1B" w14:textId="17879F3C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④</w:t>
            </w:r>
          </w:p>
        </w:tc>
      </w:tr>
      <w:tr w:rsidR="00F02ECC" w:rsidRPr="00CE7180" w14:paraId="4FDB3268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2C5828CF" w14:textId="7721F29F" w:rsidR="00F02ECC" w:rsidRPr="00CE7180" w:rsidRDefault="00F02ECC" w:rsidP="00F02ECC">
            <w:pPr>
              <w:jc w:val="center"/>
            </w:pPr>
            <w:r w:rsidRPr="00CE7180">
              <w:t>─</w:t>
            </w:r>
          </w:p>
        </w:tc>
        <w:tc>
          <w:tcPr>
            <w:tcW w:w="0" w:type="auto"/>
            <w:vAlign w:val="center"/>
            <w:hideMark/>
          </w:tcPr>
          <w:p w14:paraId="4D225C8C" w14:textId="15246AB1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A454E69" w14:textId="5DD9060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</w:tcPr>
          <w:p w14:paraId="277FB4CD" w14:textId="40C4B21B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11:50</w:t>
            </w:r>
          </w:p>
        </w:tc>
        <w:tc>
          <w:tcPr>
            <w:tcW w:w="0" w:type="auto"/>
            <w:vAlign w:val="center"/>
          </w:tcPr>
          <w:p w14:paraId="0AEFFC5E" w14:textId="1C6D527B" w:rsidR="00F02ECC" w:rsidRPr="00CE7180" w:rsidRDefault="00F02ECC" w:rsidP="00F02ECC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FDDED09" w14:textId="6653E522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③</w:t>
            </w:r>
          </w:p>
        </w:tc>
      </w:tr>
      <w:tr w:rsidR="00F02ECC" w:rsidRPr="00CE7180" w14:paraId="17D2C201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C01A5D" w14:textId="6949B2C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58C02299" w14:textId="1BFD12E2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5DFC25FD" w14:textId="22F28A0B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088A8F32" w14:textId="5400AF61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12:20</w:t>
            </w:r>
          </w:p>
        </w:tc>
        <w:tc>
          <w:tcPr>
            <w:tcW w:w="0" w:type="auto"/>
            <w:vAlign w:val="center"/>
          </w:tcPr>
          <w:p w14:paraId="35318CAB" w14:textId="4B4C9B14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D4A5605" w14:textId="3FAE06DE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46836AD4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64715D60" w14:textId="08CA0C6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C182748" w14:textId="12E50FD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75A7D536" w14:textId="4D1C13EE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22499750" w14:textId="0BB90BB5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13:00</w:t>
            </w:r>
          </w:p>
        </w:tc>
        <w:tc>
          <w:tcPr>
            <w:tcW w:w="0" w:type="auto"/>
            <w:vAlign w:val="center"/>
          </w:tcPr>
          <w:p w14:paraId="79B537ED" w14:textId="186002CE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2AB73B9" w14:textId="45C73BB4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523795E3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01C3CF" w14:textId="24C093D9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7FC18B40" w14:textId="69F178EF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3F081926" w14:textId="31C93F39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08A6C5D9" w14:textId="6A057F0F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14:00</w:t>
            </w:r>
          </w:p>
        </w:tc>
        <w:tc>
          <w:tcPr>
            <w:tcW w:w="0" w:type="auto"/>
            <w:vAlign w:val="center"/>
          </w:tcPr>
          <w:p w14:paraId="0E8FFD0A" w14:textId="77089161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4B9AD3C" w14:textId="497C44D8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0594737B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4C38ED30" w14:textId="49532265" w:rsidR="00F02ECC" w:rsidRPr="00CE7180" w:rsidRDefault="00F02ECC" w:rsidP="00F02ECC">
            <w:pPr>
              <w:jc w:val="center"/>
            </w:pPr>
            <w:r w:rsidRPr="00CE7180">
              <w:t>─</w:t>
            </w:r>
          </w:p>
        </w:tc>
        <w:tc>
          <w:tcPr>
            <w:tcW w:w="0" w:type="auto"/>
            <w:vAlign w:val="center"/>
            <w:hideMark/>
          </w:tcPr>
          <w:p w14:paraId="3EF0166A" w14:textId="6C24B04D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1B98C165" w14:textId="62720D8C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</w:tcPr>
          <w:p w14:paraId="4BED4869" w14:textId="3D4EFE2F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14:35</w:t>
            </w:r>
          </w:p>
        </w:tc>
        <w:tc>
          <w:tcPr>
            <w:tcW w:w="0" w:type="auto"/>
            <w:vAlign w:val="center"/>
          </w:tcPr>
          <w:p w14:paraId="6047F046" w14:textId="6896213B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E3FEDD9" w14:textId="3F69E69D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2ECC" w:rsidRPr="00CE7180" w14:paraId="28606F65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AD550B" w14:textId="2F92EC3E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69A4669A" w14:textId="1F212379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63011974" w14:textId="0F2BE01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358FE513" w14:textId="58634BFE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15:20</w:t>
            </w:r>
          </w:p>
        </w:tc>
        <w:tc>
          <w:tcPr>
            <w:tcW w:w="0" w:type="auto"/>
            <w:vAlign w:val="center"/>
          </w:tcPr>
          <w:p w14:paraId="323AA4CB" w14:textId="419795C5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C3A6C7B" w14:textId="5CC0EE33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15AF2DC8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4FDCE2EB" w14:textId="47D03AB5" w:rsidR="00F02ECC" w:rsidRPr="00CE7180" w:rsidRDefault="00F02ECC" w:rsidP="00F02ECC">
            <w:pPr>
              <w:jc w:val="center"/>
            </w:pPr>
            <w:r w:rsidRPr="00CE7180">
              <w:t>─</w:t>
            </w:r>
          </w:p>
        </w:tc>
        <w:tc>
          <w:tcPr>
            <w:tcW w:w="0" w:type="auto"/>
            <w:vAlign w:val="center"/>
            <w:hideMark/>
          </w:tcPr>
          <w:p w14:paraId="67FA2909" w14:textId="4CE5A142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03052C0B" w14:textId="5ABC090D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678036C6" w14:textId="3855A488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15:55</w:t>
            </w:r>
          </w:p>
        </w:tc>
        <w:tc>
          <w:tcPr>
            <w:tcW w:w="0" w:type="auto"/>
            <w:vAlign w:val="center"/>
          </w:tcPr>
          <w:p w14:paraId="7D2F818C" w14:textId="5CE32183" w:rsidR="00F02ECC" w:rsidRPr="00CE7180" w:rsidRDefault="00F02ECC" w:rsidP="00F02ECC">
            <w:pPr>
              <w:jc w:val="center"/>
            </w:pPr>
            <w:r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78775971" w14:textId="5251C1BB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③</w:t>
            </w:r>
          </w:p>
        </w:tc>
      </w:tr>
      <w:tr w:rsidR="00F02ECC" w:rsidRPr="00CE7180" w14:paraId="097B9089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428202" w14:textId="6C570D59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5E825879" w14:textId="62DC1E5D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988FA51" w14:textId="70A6BF2F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01C2ED23" w14:textId="33961415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16:50</w:t>
            </w:r>
          </w:p>
        </w:tc>
        <w:tc>
          <w:tcPr>
            <w:tcW w:w="0" w:type="auto"/>
            <w:vAlign w:val="center"/>
          </w:tcPr>
          <w:p w14:paraId="1EFBBB13" w14:textId="0E800AFF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6F7BF88" w14:textId="0A4BE141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785E5021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03639D5A" w14:textId="75F9B944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1F9835BA" w14:textId="65331757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2D51E49B" w14:textId="23B9714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35990A5C" w14:textId="05968FFB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17:10</w:t>
            </w:r>
          </w:p>
        </w:tc>
        <w:tc>
          <w:tcPr>
            <w:tcW w:w="0" w:type="auto"/>
            <w:vAlign w:val="center"/>
          </w:tcPr>
          <w:p w14:paraId="71CD97EE" w14:textId="3CF1492C" w:rsidR="00F02ECC" w:rsidRPr="00CE7180" w:rsidRDefault="00F02ECC" w:rsidP="00F02ECC">
            <w:pPr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39BBE573" w14:textId="43659ABB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④</w:t>
            </w:r>
          </w:p>
        </w:tc>
      </w:tr>
      <w:tr w:rsidR="00F02ECC" w:rsidRPr="00CE7180" w14:paraId="346A78D0" w14:textId="77777777" w:rsidTr="009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6CCD2D1E" w14:textId="3866BF4B" w:rsidR="00F02ECC" w:rsidRPr="00CE7180" w:rsidRDefault="00F02ECC" w:rsidP="00F02ECC">
            <w:pPr>
              <w:jc w:val="center"/>
            </w:pPr>
            <w:r w:rsidRPr="0007654B">
              <w:t>─</w:t>
            </w:r>
          </w:p>
        </w:tc>
        <w:tc>
          <w:tcPr>
            <w:tcW w:w="0" w:type="auto"/>
            <w:vAlign w:val="center"/>
            <w:hideMark/>
          </w:tcPr>
          <w:p w14:paraId="1648B650" w14:textId="29B2FDA2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7E86C971" w14:textId="1D59F822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6DF71EBA" w14:textId="31CB6869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17:40</w:t>
            </w:r>
          </w:p>
        </w:tc>
        <w:tc>
          <w:tcPr>
            <w:tcW w:w="0" w:type="auto"/>
            <w:vAlign w:val="center"/>
          </w:tcPr>
          <w:p w14:paraId="0149F8AF" w14:textId="6132958D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3EADE9A" w14:textId="2BEDD179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2ECC" w:rsidRPr="00CE7180" w14:paraId="43D9DF79" w14:textId="77777777" w:rsidTr="009851FE">
        <w:trPr>
          <w:jc w:val="center"/>
        </w:trPr>
        <w:tc>
          <w:tcPr>
            <w:tcW w:w="0" w:type="auto"/>
            <w:hideMark/>
          </w:tcPr>
          <w:p w14:paraId="4990120D" w14:textId="17A5E97B" w:rsidR="00F02ECC" w:rsidRPr="00CE7180" w:rsidRDefault="00F02ECC" w:rsidP="00F02ECC">
            <w:pPr>
              <w:jc w:val="center"/>
            </w:pPr>
            <w:r w:rsidRPr="0007654B">
              <w:t>─</w:t>
            </w:r>
          </w:p>
        </w:tc>
        <w:tc>
          <w:tcPr>
            <w:tcW w:w="0" w:type="auto"/>
            <w:vAlign w:val="center"/>
            <w:hideMark/>
          </w:tcPr>
          <w:p w14:paraId="37115D9B" w14:textId="7933078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3040D7D4" w14:textId="5BBFBE26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32980222" w14:textId="0D40F477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17:50</w:t>
            </w:r>
          </w:p>
        </w:tc>
        <w:tc>
          <w:tcPr>
            <w:tcW w:w="0" w:type="auto"/>
            <w:vAlign w:val="center"/>
          </w:tcPr>
          <w:p w14:paraId="65D49DAC" w14:textId="215E4FF5" w:rsidR="00F02ECC" w:rsidRPr="00CE7180" w:rsidRDefault="00F02ECC" w:rsidP="00F02ECC">
            <w:pPr>
              <w:jc w:val="center"/>
            </w:pPr>
            <w:r w:rsidRPr="00CE7180">
              <w:t>18</w:t>
            </w:r>
            <w:r>
              <w:rPr>
                <w:rFonts w:hint="eastAsia"/>
              </w:rPr>
              <w:t>:</w:t>
            </w:r>
            <w:r w:rsidRPr="00CE7180">
              <w:t>00</w:t>
            </w:r>
          </w:p>
        </w:tc>
        <w:tc>
          <w:tcPr>
            <w:tcW w:w="0" w:type="auto"/>
            <w:vAlign w:val="center"/>
            <w:hideMark/>
          </w:tcPr>
          <w:p w14:paraId="42A4B5A9" w14:textId="5D89EB1E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③</w:t>
            </w:r>
          </w:p>
        </w:tc>
      </w:tr>
      <w:tr w:rsidR="00F02ECC" w:rsidRPr="00CE7180" w14:paraId="3BE02DAD" w14:textId="77777777" w:rsidTr="00CE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676987" w14:textId="0C8CD629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0D480AD5" w14:textId="3B47EFAD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1FD435FE" w14:textId="30EAEDFB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06CC79DA" w14:textId="683F0EA5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18:20</w:t>
            </w:r>
          </w:p>
        </w:tc>
        <w:tc>
          <w:tcPr>
            <w:tcW w:w="0" w:type="auto"/>
            <w:vAlign w:val="center"/>
          </w:tcPr>
          <w:p w14:paraId="43A9AC10" w14:textId="3441B819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B2815FC" w14:textId="1EB5C3A9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4DC52D78" w14:textId="77777777" w:rsidTr="00CE7180">
        <w:trPr>
          <w:jc w:val="center"/>
        </w:trPr>
        <w:tc>
          <w:tcPr>
            <w:tcW w:w="0" w:type="auto"/>
            <w:vAlign w:val="center"/>
            <w:hideMark/>
          </w:tcPr>
          <w:p w14:paraId="527B61FC" w14:textId="271DE07B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626AEE51" w14:textId="7E3C9746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3B45773D" w14:textId="6DD69839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</w:tcPr>
          <w:p w14:paraId="4C4CFE70" w14:textId="66E81364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19:55</w:t>
            </w:r>
          </w:p>
        </w:tc>
        <w:tc>
          <w:tcPr>
            <w:tcW w:w="0" w:type="auto"/>
            <w:vAlign w:val="center"/>
          </w:tcPr>
          <w:p w14:paraId="6BDEC018" w14:textId="4009C8CE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2FC2285" w14:textId="678F85AE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  <w:r w:rsidRPr="00F02ECC">
              <w:rPr>
                <w:rFonts w:hint="eastAsia"/>
              </w:rPr>
              <w:t>①</w:t>
            </w:r>
          </w:p>
        </w:tc>
      </w:tr>
      <w:tr w:rsidR="00F02ECC" w:rsidRPr="00CE7180" w14:paraId="0DE32283" w14:textId="77777777" w:rsidTr="0098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hideMark/>
          </w:tcPr>
          <w:p w14:paraId="54294811" w14:textId="38063876" w:rsidR="00F02ECC" w:rsidRPr="00CE7180" w:rsidRDefault="00F02ECC" w:rsidP="00F02ECC">
            <w:pPr>
              <w:jc w:val="center"/>
            </w:pPr>
            <w:r w:rsidRPr="00182522">
              <w:t>─</w:t>
            </w:r>
          </w:p>
        </w:tc>
        <w:tc>
          <w:tcPr>
            <w:tcW w:w="0" w:type="auto"/>
            <w:vAlign w:val="center"/>
            <w:hideMark/>
          </w:tcPr>
          <w:p w14:paraId="4EBE943C" w14:textId="590578CC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0499665" w14:textId="63602B9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</w:tcPr>
          <w:p w14:paraId="4B7446F7" w14:textId="69B5784D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20:50</w:t>
            </w:r>
          </w:p>
        </w:tc>
        <w:tc>
          <w:tcPr>
            <w:tcW w:w="0" w:type="auto"/>
            <w:vAlign w:val="center"/>
          </w:tcPr>
          <w:p w14:paraId="4E38C62B" w14:textId="6D65AD49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21B56F1" w14:textId="080863F8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2ECC" w:rsidRPr="00CE7180" w14:paraId="339D8620" w14:textId="77777777" w:rsidTr="009851FE">
        <w:trPr>
          <w:jc w:val="center"/>
        </w:trPr>
        <w:tc>
          <w:tcPr>
            <w:tcW w:w="0" w:type="auto"/>
            <w:hideMark/>
          </w:tcPr>
          <w:p w14:paraId="3A17F71D" w14:textId="446202E7" w:rsidR="00F02ECC" w:rsidRPr="00CE7180" w:rsidRDefault="00F02ECC" w:rsidP="00F02ECC">
            <w:pPr>
              <w:jc w:val="center"/>
            </w:pPr>
            <w:r w:rsidRPr="00182522">
              <w:t>─</w:t>
            </w:r>
          </w:p>
        </w:tc>
        <w:tc>
          <w:tcPr>
            <w:tcW w:w="0" w:type="auto"/>
            <w:vAlign w:val="center"/>
            <w:hideMark/>
          </w:tcPr>
          <w:p w14:paraId="446FDE77" w14:textId="13CFD683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12B64749" w14:textId="6ACA4E28" w:rsidR="00F02ECC" w:rsidRPr="00CE7180" w:rsidRDefault="00F02ECC" w:rsidP="00F02ECC">
            <w:pPr>
              <w:jc w:val="center"/>
            </w:pPr>
            <w:r w:rsidRPr="00F02ECC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</w:tcPr>
          <w:p w14:paraId="35E110DD" w14:textId="176D76F4" w:rsidR="00F02ECC" w:rsidRPr="00CE7180" w:rsidRDefault="00F02ECC" w:rsidP="00F02ECC">
            <w:pPr>
              <w:jc w:val="center"/>
            </w:pPr>
            <w:r>
              <w:rPr>
                <w:rFonts w:hint="eastAsia"/>
                <w:color w:val="000000"/>
              </w:rPr>
              <w:t>21:50</w:t>
            </w:r>
          </w:p>
        </w:tc>
        <w:tc>
          <w:tcPr>
            <w:tcW w:w="0" w:type="auto"/>
            <w:vAlign w:val="center"/>
          </w:tcPr>
          <w:p w14:paraId="5CCD97FF" w14:textId="04B5E1D3" w:rsidR="00F02ECC" w:rsidRPr="00CE7180" w:rsidRDefault="00F02ECC" w:rsidP="00F02E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5D97D01" w14:textId="73173809" w:rsidR="00F02ECC" w:rsidRPr="003B0E4C" w:rsidRDefault="00F02ECC" w:rsidP="00F02EC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2ECC" w:rsidRPr="00CE7180" w14:paraId="0C225D0C" w14:textId="77777777" w:rsidTr="003B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</w:tcPr>
          <w:p w14:paraId="4F427C98" w14:textId="77777777" w:rsidR="00F02ECC" w:rsidRDefault="00F02ECC" w:rsidP="00F02ECC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CE7180">
              <w:t>Guomin Rd.</w:t>
            </w:r>
          </w:p>
          <w:p w14:paraId="44B2C33D" w14:textId="4143A990" w:rsidR="00F02ECC" w:rsidRDefault="00CE0F51" w:rsidP="00F02ECC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 xml:space="preserve">Simen Rd. </w:t>
            </w:r>
            <w:r>
              <w:rPr>
                <w:rFonts w:hint="eastAsia"/>
              </w:rPr>
              <w:t>&amp;</w:t>
            </w:r>
            <w:r>
              <w:t xml:space="preserve"> Jiankang Rd. Parking Tower</w:t>
            </w:r>
          </w:p>
          <w:p w14:paraId="18F8C3D8" w14:textId="56DADB37" w:rsidR="00F02ECC" w:rsidRDefault="00F02ECC" w:rsidP="00F02ECC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CE7180">
              <w:t>Tainan Train Station(</w:t>
            </w:r>
            <w:r>
              <w:rPr>
                <w:rFonts w:hint="eastAsia"/>
              </w:rPr>
              <w:t>N</w:t>
            </w:r>
            <w:r>
              <w:t>or</w:t>
            </w:r>
            <w:r w:rsidRPr="00CE7180">
              <w:t>th Station)</w:t>
            </w:r>
          </w:p>
          <w:p w14:paraId="46E65BC4" w14:textId="77777777" w:rsidR="00F02ECC" w:rsidRPr="003B0E4C" w:rsidRDefault="00F02ECC" w:rsidP="00F02ECC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A050A9">
              <w:t>Wunnan Village</w:t>
            </w:r>
          </w:p>
          <w:p w14:paraId="095E9262" w14:textId="0E5B4739" w:rsidR="00F02ECC" w:rsidRPr="003B0E4C" w:rsidRDefault="00F02ECC" w:rsidP="00F02ECC">
            <w:pPr>
              <w:pStyle w:val="a8"/>
              <w:numPr>
                <w:ilvl w:val="0"/>
                <w:numId w:val="39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National Museum of Taiwan History(Cinghe Rd.)</w:t>
            </w:r>
          </w:p>
        </w:tc>
      </w:tr>
    </w:tbl>
    <w:p w14:paraId="5C99B167" w14:textId="77777777" w:rsidR="00F02ECC" w:rsidRPr="003B0E4C" w:rsidRDefault="00F02ECC" w:rsidP="00CE0F51">
      <w:pPr>
        <w:jc w:val="center"/>
        <w:rPr>
          <w:rFonts w:hint="eastAsia"/>
        </w:rPr>
      </w:pPr>
    </w:p>
    <w:sectPr w:rsidR="00F02ECC" w:rsidRPr="003B0E4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49E9" w14:textId="77777777" w:rsidR="005F7684" w:rsidRDefault="005F7684" w:rsidP="00044A64">
      <w:r>
        <w:separator/>
      </w:r>
    </w:p>
  </w:endnote>
  <w:endnote w:type="continuationSeparator" w:id="0">
    <w:p w14:paraId="6282B19C" w14:textId="77777777" w:rsidR="005F7684" w:rsidRDefault="005F7684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8746" w14:textId="77777777" w:rsidR="005F7684" w:rsidRDefault="005F7684" w:rsidP="00044A64">
      <w:r>
        <w:separator/>
      </w:r>
    </w:p>
  </w:footnote>
  <w:footnote w:type="continuationSeparator" w:id="0">
    <w:p w14:paraId="45BD6384" w14:textId="77777777" w:rsidR="005F7684" w:rsidRDefault="005F7684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D10D9"/>
    <w:multiLevelType w:val="hybridMultilevel"/>
    <w:tmpl w:val="F84AB0A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803CE"/>
    <w:multiLevelType w:val="hybridMultilevel"/>
    <w:tmpl w:val="B3904148"/>
    <w:lvl w:ilvl="0" w:tplc="F372EA8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2C534B"/>
    <w:multiLevelType w:val="hybridMultilevel"/>
    <w:tmpl w:val="B3904148"/>
    <w:lvl w:ilvl="0" w:tplc="F372EA8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424995"/>
    <w:multiLevelType w:val="hybridMultilevel"/>
    <w:tmpl w:val="F84AB0A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9378257">
    <w:abstractNumId w:val="23"/>
  </w:num>
  <w:num w:numId="2" w16cid:durableId="1299215813">
    <w:abstractNumId w:val="13"/>
  </w:num>
  <w:num w:numId="3" w16cid:durableId="1283607519">
    <w:abstractNumId w:val="8"/>
  </w:num>
  <w:num w:numId="4" w16cid:durableId="1256088326">
    <w:abstractNumId w:val="37"/>
  </w:num>
  <w:num w:numId="5" w16cid:durableId="85002239">
    <w:abstractNumId w:val="6"/>
  </w:num>
  <w:num w:numId="6" w16cid:durableId="1725523206">
    <w:abstractNumId w:val="12"/>
  </w:num>
  <w:num w:numId="7" w16cid:durableId="970745640">
    <w:abstractNumId w:val="29"/>
  </w:num>
  <w:num w:numId="8" w16cid:durableId="283271813">
    <w:abstractNumId w:val="9"/>
  </w:num>
  <w:num w:numId="9" w16cid:durableId="457380419">
    <w:abstractNumId w:val="21"/>
  </w:num>
  <w:num w:numId="10" w16cid:durableId="720448649">
    <w:abstractNumId w:val="39"/>
  </w:num>
  <w:num w:numId="11" w16cid:durableId="1592664095">
    <w:abstractNumId w:val="0"/>
  </w:num>
  <w:num w:numId="12" w16cid:durableId="2095979330">
    <w:abstractNumId w:val="14"/>
  </w:num>
  <w:num w:numId="13" w16cid:durableId="774592909">
    <w:abstractNumId w:val="31"/>
  </w:num>
  <w:num w:numId="14" w16cid:durableId="666596866">
    <w:abstractNumId w:val="33"/>
  </w:num>
  <w:num w:numId="15" w16cid:durableId="314604604">
    <w:abstractNumId w:val="3"/>
  </w:num>
  <w:num w:numId="16" w16cid:durableId="1658194007">
    <w:abstractNumId w:val="17"/>
  </w:num>
  <w:num w:numId="17" w16cid:durableId="1929077665">
    <w:abstractNumId w:val="32"/>
  </w:num>
  <w:num w:numId="18" w16cid:durableId="1856917370">
    <w:abstractNumId w:val="35"/>
  </w:num>
  <w:num w:numId="19" w16cid:durableId="1721980702">
    <w:abstractNumId w:val="24"/>
  </w:num>
  <w:num w:numId="20" w16cid:durableId="588386587">
    <w:abstractNumId w:val="2"/>
  </w:num>
  <w:num w:numId="21" w16cid:durableId="1395466546">
    <w:abstractNumId w:val="10"/>
  </w:num>
  <w:num w:numId="22" w16cid:durableId="1593197603">
    <w:abstractNumId w:val="20"/>
  </w:num>
  <w:num w:numId="23" w16cid:durableId="1022627809">
    <w:abstractNumId w:val="11"/>
  </w:num>
  <w:num w:numId="24" w16cid:durableId="2016807529">
    <w:abstractNumId w:val="38"/>
  </w:num>
  <w:num w:numId="25" w16cid:durableId="291980181">
    <w:abstractNumId w:val="5"/>
  </w:num>
  <w:num w:numId="26" w16cid:durableId="1573931103">
    <w:abstractNumId w:val="28"/>
  </w:num>
  <w:num w:numId="27" w16cid:durableId="1776827565">
    <w:abstractNumId w:val="7"/>
  </w:num>
  <w:num w:numId="28" w16cid:durableId="1249001594">
    <w:abstractNumId w:val="19"/>
  </w:num>
  <w:num w:numId="29" w16cid:durableId="76874028">
    <w:abstractNumId w:val="1"/>
  </w:num>
  <w:num w:numId="30" w16cid:durableId="1287590673">
    <w:abstractNumId w:val="40"/>
  </w:num>
  <w:num w:numId="31" w16cid:durableId="348066018">
    <w:abstractNumId w:val="26"/>
  </w:num>
  <w:num w:numId="32" w16cid:durableId="1769500798">
    <w:abstractNumId w:val="22"/>
  </w:num>
  <w:num w:numId="33" w16cid:durableId="2132047519">
    <w:abstractNumId w:val="30"/>
  </w:num>
  <w:num w:numId="34" w16cid:durableId="1913461684">
    <w:abstractNumId w:val="4"/>
  </w:num>
  <w:num w:numId="35" w16cid:durableId="1967655673">
    <w:abstractNumId w:val="34"/>
  </w:num>
  <w:num w:numId="36" w16cid:durableId="756827056">
    <w:abstractNumId w:val="16"/>
  </w:num>
  <w:num w:numId="37" w16cid:durableId="1863473906">
    <w:abstractNumId w:val="15"/>
  </w:num>
  <w:num w:numId="38" w16cid:durableId="1748841417">
    <w:abstractNumId w:val="18"/>
  </w:num>
  <w:num w:numId="39" w16cid:durableId="894465565">
    <w:abstractNumId w:val="27"/>
  </w:num>
  <w:num w:numId="40" w16cid:durableId="701900267">
    <w:abstractNumId w:val="36"/>
  </w:num>
  <w:num w:numId="41" w16cid:durableId="1896106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B20CD"/>
    <w:rsid w:val="000D56AD"/>
    <w:rsid w:val="000E066F"/>
    <w:rsid w:val="000E6BDE"/>
    <w:rsid w:val="00143676"/>
    <w:rsid w:val="001602EE"/>
    <w:rsid w:val="0016622D"/>
    <w:rsid w:val="00176BE3"/>
    <w:rsid w:val="00223F88"/>
    <w:rsid w:val="002804B9"/>
    <w:rsid w:val="00291192"/>
    <w:rsid w:val="002E03BA"/>
    <w:rsid w:val="0037135B"/>
    <w:rsid w:val="003A06DC"/>
    <w:rsid w:val="003B0E4C"/>
    <w:rsid w:val="003C2136"/>
    <w:rsid w:val="003C48C7"/>
    <w:rsid w:val="0044288C"/>
    <w:rsid w:val="00473BF7"/>
    <w:rsid w:val="00485CBB"/>
    <w:rsid w:val="00486AD5"/>
    <w:rsid w:val="00487D5F"/>
    <w:rsid w:val="0049334B"/>
    <w:rsid w:val="004A4CAC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E17"/>
    <w:rsid w:val="005F7684"/>
    <w:rsid w:val="00636FA5"/>
    <w:rsid w:val="00656B8E"/>
    <w:rsid w:val="0065704E"/>
    <w:rsid w:val="006653A4"/>
    <w:rsid w:val="006B4BFE"/>
    <w:rsid w:val="006E3457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987000"/>
    <w:rsid w:val="009920CA"/>
    <w:rsid w:val="009945F2"/>
    <w:rsid w:val="009D5D2D"/>
    <w:rsid w:val="009D7556"/>
    <w:rsid w:val="009F0224"/>
    <w:rsid w:val="00A4315A"/>
    <w:rsid w:val="00A720C2"/>
    <w:rsid w:val="00A828EA"/>
    <w:rsid w:val="00AB28A3"/>
    <w:rsid w:val="00AB6080"/>
    <w:rsid w:val="00AC3C71"/>
    <w:rsid w:val="00AD584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C1394"/>
    <w:rsid w:val="00BD05BA"/>
    <w:rsid w:val="00BD1F12"/>
    <w:rsid w:val="00C11A7C"/>
    <w:rsid w:val="00C21192"/>
    <w:rsid w:val="00C41ACA"/>
    <w:rsid w:val="00C55203"/>
    <w:rsid w:val="00C622BD"/>
    <w:rsid w:val="00C84510"/>
    <w:rsid w:val="00CA2D56"/>
    <w:rsid w:val="00CB66B8"/>
    <w:rsid w:val="00CC1D5B"/>
    <w:rsid w:val="00CC5FB2"/>
    <w:rsid w:val="00CE0F51"/>
    <w:rsid w:val="00CE7180"/>
    <w:rsid w:val="00D36821"/>
    <w:rsid w:val="00D70218"/>
    <w:rsid w:val="00D94DFA"/>
    <w:rsid w:val="00DA3BF7"/>
    <w:rsid w:val="00DB5DF5"/>
    <w:rsid w:val="00DC7DFE"/>
    <w:rsid w:val="00E03F45"/>
    <w:rsid w:val="00E22E83"/>
    <w:rsid w:val="00E273FA"/>
    <w:rsid w:val="00EA0BF4"/>
    <w:rsid w:val="00EA50D1"/>
    <w:rsid w:val="00EC6B21"/>
    <w:rsid w:val="00F02ECC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4C"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60</cp:revision>
  <dcterms:created xsi:type="dcterms:W3CDTF">2020-07-07T07:14:00Z</dcterms:created>
  <dcterms:modified xsi:type="dcterms:W3CDTF">2022-12-07T11:21:00Z</dcterms:modified>
</cp:coreProperties>
</file>